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1F199" w14:textId="5FD18791" w:rsidR="00251A8C" w:rsidRPr="00251A8C" w:rsidRDefault="00251A8C" w:rsidP="00251A8C">
      <w:pPr>
        <w:tabs>
          <w:tab w:val="left" w:pos="10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7F81F19A" w14:textId="044AA6B6" w:rsidR="00251A8C" w:rsidRPr="00251A8C" w:rsidRDefault="00EC0E1F" w:rsidP="00251A8C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pt-PT"/>
        </w:rPr>
      </w:pPr>
      <w:r w:rsidRPr="00831ECF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93447E" wp14:editId="230EC417">
                <wp:simplePos x="0" y="0"/>
                <wp:positionH relativeFrom="column">
                  <wp:posOffset>-470535</wp:posOffset>
                </wp:positionH>
                <wp:positionV relativeFrom="paragraph">
                  <wp:posOffset>121285</wp:posOffset>
                </wp:positionV>
                <wp:extent cx="6786245" cy="342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85EE8" w14:textId="77777777" w:rsidR="00EC0E1F" w:rsidRPr="006E68EC" w:rsidRDefault="00EC0E1F" w:rsidP="00EC0E1F">
                            <w:pPr>
                              <w:shd w:val="clear" w:color="auto" w:fill="FFFFFF"/>
                              <w:spacing w:after="75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kern w:val="36"/>
                                <w:sz w:val="28"/>
                                <w:szCs w:val="28"/>
                              </w:rPr>
                            </w:pPr>
                            <w:r w:rsidRPr="0055622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kern w:val="36"/>
                                <w:sz w:val="28"/>
                                <w:szCs w:val="28"/>
                              </w:rPr>
                              <w:t>Clube Júnior: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kern w:val="36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kern w:val="36"/>
                                <w:sz w:val="28"/>
                                <w:szCs w:val="28"/>
                              </w:rPr>
                              <w:t>C</w:t>
                            </w:r>
                            <w:r w:rsidRPr="006E68E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kern w:val="36"/>
                                <w:sz w:val="28"/>
                                <w:szCs w:val="28"/>
                              </w:rPr>
                              <w:t>ampo de Férias do Fitas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kern w:val="36"/>
                                <w:sz w:val="28"/>
                                <w:szCs w:val="28"/>
                              </w:rPr>
                              <w:t xml:space="preserve"> no Tempo Aventura em Julho</w:t>
                            </w:r>
                          </w:p>
                          <w:p w14:paraId="58EDBD86" w14:textId="77777777" w:rsidR="00EC0E1F" w:rsidRPr="00EC3BE6" w:rsidRDefault="00EC0E1F" w:rsidP="00EC0E1F">
                            <w:pPr>
                              <w:shd w:val="clear" w:color="auto" w:fill="FFFFFF"/>
                              <w:spacing w:after="75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kern w:val="36"/>
                                <w:sz w:val="36"/>
                                <w:szCs w:val="36"/>
                              </w:rPr>
                            </w:pPr>
                          </w:p>
                          <w:p w14:paraId="338CB651" w14:textId="77777777" w:rsidR="00EC0E1F" w:rsidRPr="00231D5F" w:rsidRDefault="00EC0E1F" w:rsidP="00EC0E1F">
                            <w:pPr>
                              <w:shd w:val="clear" w:color="auto" w:fill="FFFFFF"/>
                              <w:spacing w:after="75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36"/>
                                <w:sz w:val="32"/>
                                <w:szCs w:val="32"/>
                              </w:rPr>
                            </w:pPr>
                            <w:r w:rsidRPr="00231D5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36"/>
                                <w:sz w:val="32"/>
                                <w:szCs w:val="32"/>
                              </w:rPr>
                              <w:t>De 22 a 28 de Julho</w:t>
                            </w:r>
                          </w:p>
                          <w:p w14:paraId="383B05D6" w14:textId="77777777" w:rsidR="00EC0E1F" w:rsidRDefault="00EC0E1F" w:rsidP="00EC0E1F">
                            <w:pPr>
                              <w:shd w:val="clear" w:color="auto" w:fill="FFFFFF"/>
                              <w:spacing w:after="75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</w:rPr>
                            </w:pPr>
                          </w:p>
                          <w:p w14:paraId="4B5BB65D" w14:textId="77777777" w:rsidR="00EC0E1F" w:rsidRPr="000610F6" w:rsidRDefault="00EC0E1F" w:rsidP="00EC0E1F">
                            <w:pPr>
                              <w:shd w:val="clear" w:color="auto" w:fill="FFFFFF"/>
                              <w:spacing w:after="75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3447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7.05pt;margin-top:9.55pt;width:534.3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dQD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" filled="f" stroked="f">
                <v:textbox>
                  <w:txbxContent>
                    <w:p w14:paraId="23C85EE8" w14:textId="77777777" w:rsidR="00EC0E1F" w:rsidRPr="006E68EC" w:rsidRDefault="00EC0E1F" w:rsidP="00EC0E1F">
                      <w:pPr>
                        <w:shd w:val="clear" w:color="auto" w:fill="FFFFFF"/>
                        <w:spacing w:after="75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kern w:val="36"/>
                          <w:sz w:val="28"/>
                          <w:szCs w:val="28"/>
                        </w:rPr>
                      </w:pPr>
                      <w:r w:rsidRPr="0055622D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kern w:val="36"/>
                          <w:sz w:val="28"/>
                          <w:szCs w:val="28"/>
                        </w:rPr>
                        <w:t>Clube Júnior: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kern w:val="36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kern w:val="36"/>
                          <w:sz w:val="28"/>
                          <w:szCs w:val="28"/>
                        </w:rPr>
                        <w:t>C</w:t>
                      </w:r>
                      <w:r w:rsidRPr="006E68EC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kern w:val="36"/>
                          <w:sz w:val="28"/>
                          <w:szCs w:val="28"/>
                        </w:rPr>
                        <w:t>ampo de Férias do Fitas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kern w:val="36"/>
                          <w:sz w:val="28"/>
                          <w:szCs w:val="28"/>
                        </w:rPr>
                        <w:t xml:space="preserve"> no Tempo Aventura em Julho</w:t>
                      </w:r>
                    </w:p>
                    <w:p w14:paraId="58EDBD86" w14:textId="77777777" w:rsidR="00EC0E1F" w:rsidRPr="00EC3BE6" w:rsidRDefault="00EC0E1F" w:rsidP="00EC0E1F">
                      <w:pPr>
                        <w:shd w:val="clear" w:color="auto" w:fill="FFFFFF"/>
                        <w:spacing w:after="75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kern w:val="36"/>
                          <w:sz w:val="36"/>
                          <w:szCs w:val="36"/>
                        </w:rPr>
                      </w:pPr>
                    </w:p>
                    <w:p w14:paraId="338CB651" w14:textId="77777777" w:rsidR="00EC0E1F" w:rsidRPr="00231D5F" w:rsidRDefault="00EC0E1F" w:rsidP="00EC0E1F">
                      <w:pPr>
                        <w:shd w:val="clear" w:color="auto" w:fill="FFFFFF"/>
                        <w:spacing w:after="75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36"/>
                          <w:sz w:val="32"/>
                          <w:szCs w:val="32"/>
                        </w:rPr>
                      </w:pPr>
                      <w:r w:rsidRPr="00231D5F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36"/>
                          <w:sz w:val="32"/>
                          <w:szCs w:val="32"/>
                        </w:rPr>
                        <w:t>De 22 a 28 de Julho</w:t>
                      </w:r>
                    </w:p>
                    <w:p w14:paraId="383B05D6" w14:textId="77777777" w:rsidR="00EC0E1F" w:rsidRDefault="00EC0E1F" w:rsidP="00EC0E1F">
                      <w:pPr>
                        <w:shd w:val="clear" w:color="auto" w:fill="FFFFFF"/>
                        <w:spacing w:after="75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</w:rPr>
                      </w:pPr>
                    </w:p>
                    <w:p w14:paraId="4B5BB65D" w14:textId="77777777" w:rsidR="00EC0E1F" w:rsidRPr="000610F6" w:rsidRDefault="00EC0E1F" w:rsidP="00EC0E1F">
                      <w:pPr>
                        <w:shd w:val="clear" w:color="auto" w:fill="FFFFFF"/>
                        <w:spacing w:after="75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81F19B" w14:textId="77777777" w:rsidR="00251A8C" w:rsidRPr="00251A8C" w:rsidRDefault="00251A8C" w:rsidP="00251A8C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pt-PT"/>
        </w:rPr>
      </w:pPr>
    </w:p>
    <w:p w14:paraId="7F81F19C" w14:textId="77777777" w:rsidR="00251A8C" w:rsidRPr="00251A8C" w:rsidRDefault="00251A8C" w:rsidP="00251A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7F81F19D" w14:textId="443FD5BB" w:rsidR="00251A8C" w:rsidRPr="00251A8C" w:rsidRDefault="00EC0E1F" w:rsidP="00251A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831ECF">
        <w:rPr>
          <w:noProof/>
          <w:lang w:eastAsia="pt-PT"/>
        </w:rPr>
        <w:drawing>
          <wp:anchor distT="0" distB="0" distL="114300" distR="114300" simplePos="0" relativeHeight="251672576" behindDoc="0" locked="0" layoutInCell="1" allowOverlap="1" wp14:anchorId="6B0B30B7" wp14:editId="034CBD84">
            <wp:simplePos x="0" y="0"/>
            <wp:positionH relativeFrom="column">
              <wp:posOffset>-413385</wp:posOffset>
            </wp:positionH>
            <wp:positionV relativeFrom="paragraph">
              <wp:posOffset>260985</wp:posOffset>
            </wp:positionV>
            <wp:extent cx="6619875" cy="1857375"/>
            <wp:effectExtent l="0" t="0" r="9525" b="9525"/>
            <wp:wrapNone/>
            <wp:docPr id="7" name="Picture 7" descr="T:\Documentos\Clube Junior\Colónia Férias\2019\Fitas - Tempo Aventura\colonia-ferias-tempo-aventura-fitas-cadaval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Documentos\Clube Junior\Colónia Férias\2019\Fitas - Tempo Aventura\colonia-ferias-tempo-aventura-fitas-cadaval-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1F19E" w14:textId="05802674" w:rsidR="00251A8C" w:rsidRPr="00251A8C" w:rsidRDefault="00251A8C" w:rsidP="00251A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7F81F19F" w14:textId="54DFC21F" w:rsidR="00251A8C" w:rsidRPr="00251A8C" w:rsidRDefault="00251A8C" w:rsidP="00251A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7F81F1A0" w14:textId="1BE4B79B" w:rsidR="00251A8C" w:rsidRPr="00251A8C" w:rsidRDefault="00251A8C" w:rsidP="00251A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7F81F1A1" w14:textId="09736D5A" w:rsidR="00251A8C" w:rsidRPr="00251A8C" w:rsidRDefault="00251A8C" w:rsidP="00251A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7F81F1A2" w14:textId="35B604F2" w:rsidR="00251A8C" w:rsidRPr="00251A8C" w:rsidRDefault="00251A8C" w:rsidP="00251A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7F81F1A3" w14:textId="5BD6A08D" w:rsidR="00251A8C" w:rsidRPr="00251A8C" w:rsidRDefault="00251A8C" w:rsidP="00251A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7F81F1A4" w14:textId="60708094" w:rsidR="00251A8C" w:rsidRPr="00251A8C" w:rsidRDefault="00251A8C" w:rsidP="00251A8C">
      <w:pPr>
        <w:tabs>
          <w:tab w:val="left" w:pos="31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251A8C">
        <w:rPr>
          <w:rFonts w:ascii="Times New Roman" w:eastAsia="Calibri" w:hAnsi="Times New Roman" w:cs="Times New Roman"/>
          <w:sz w:val="24"/>
          <w:szCs w:val="24"/>
          <w:lang w:eastAsia="pt-PT"/>
        </w:rPr>
        <w:tab/>
      </w:r>
    </w:p>
    <w:p w14:paraId="7F81F1A5" w14:textId="201ECF0B" w:rsidR="00251A8C" w:rsidRPr="00251A8C" w:rsidRDefault="00251A8C" w:rsidP="00251A8C">
      <w:pPr>
        <w:tabs>
          <w:tab w:val="left" w:pos="31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7F81F1A6" w14:textId="6AB07E12" w:rsidR="00251A8C" w:rsidRPr="00251A8C" w:rsidRDefault="00251A8C" w:rsidP="00251A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7F81F1A7" w14:textId="5F5FD2B7" w:rsidR="00251A8C" w:rsidRPr="00251A8C" w:rsidRDefault="00251A8C" w:rsidP="00251A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7F81F1A8" w14:textId="7A2392F0" w:rsidR="00251A8C" w:rsidRPr="00251A8C" w:rsidRDefault="00EC0E1F" w:rsidP="00251A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831ECF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8F08DA" wp14:editId="5E252155">
                <wp:simplePos x="0" y="0"/>
                <wp:positionH relativeFrom="margin">
                  <wp:posOffset>-495300</wp:posOffset>
                </wp:positionH>
                <wp:positionV relativeFrom="paragraph">
                  <wp:posOffset>267970</wp:posOffset>
                </wp:positionV>
                <wp:extent cx="6715125" cy="45815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458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FDC8A" w14:textId="77777777" w:rsidR="00EC0E1F" w:rsidRPr="00D45A91" w:rsidRDefault="00EC0E1F" w:rsidP="00EC0E1F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D93814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O Clube Júnior e a sua mascote o </w:t>
                            </w:r>
                            <w:r w:rsidRPr="00D93814"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  <w:t>Fitas</w:t>
                            </w:r>
                            <w:r w:rsidRPr="00D93814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vão proporcionar-te uma semana cheia de aventuras </w:t>
                            </w:r>
                            <w:r w:rsidRPr="00D93814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no </w:t>
                            </w:r>
                            <w:r w:rsidRPr="00D93814"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  <w:t>Campo de Férias</w:t>
                            </w:r>
                            <w:r w:rsidRPr="00D93814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93814"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  <w:u w:val="single"/>
                              </w:rPr>
                              <w:t>Fechado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55622D"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  <w:t>-</w:t>
                            </w:r>
                            <w:r w:rsidRPr="00D93814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93814"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  <w:t xml:space="preserve">Tempo </w:t>
                            </w:r>
                            <w:r w:rsidRPr="00D45A91"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  <w:t>de Aventura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  <w:t>,</w:t>
                            </w:r>
                            <w:r w:rsidRPr="00D45A91"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C5E6B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no Cadaval.</w:t>
                            </w:r>
                          </w:p>
                          <w:p w14:paraId="166C49F1" w14:textId="77777777" w:rsidR="00EC0E1F" w:rsidRPr="00DE3D97" w:rsidRDefault="00EC0E1F" w:rsidP="00EC0E1F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6"/>
                                <w:szCs w:val="6"/>
                              </w:rPr>
                            </w:pPr>
                          </w:p>
                          <w:p w14:paraId="535D51AE" w14:textId="77777777" w:rsidR="00EC0E1F" w:rsidRPr="00DE3D97" w:rsidRDefault="00EC0E1F" w:rsidP="00EC0E1F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6"/>
                                <w:szCs w:val="6"/>
                              </w:rPr>
                            </w:pPr>
                          </w:p>
                          <w:p w14:paraId="3E1363B7" w14:textId="77777777" w:rsidR="00EC0E1F" w:rsidRDefault="00EC0E1F" w:rsidP="00EC0E1F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Inscreve-te e participa em </w:t>
                            </w:r>
                            <w:r w:rsidRPr="00D93814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tividades espe</w:t>
                            </w:r>
                            <w:r w:rsidRPr="00D93814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taculares tais como</w:t>
                            </w: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:</w:t>
                            </w:r>
                            <w:r w:rsidRPr="00D93814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 mega slide, escalada, spider, batalhas de laser tag, piscina, </w:t>
                            </w:r>
                            <w:r w:rsidRPr="00D93814">
                              <w:rPr>
                                <w:rFonts w:ascii="Calibri" w:hAnsi="Calibri" w:cs="Calibri"/>
                                <w:bCs/>
                                <w:sz w:val="21"/>
                                <w:szCs w:val="21"/>
                              </w:rPr>
                              <w:t xml:space="preserve">canoagem, stand up paddle, futebol, voleibol, jogos de exploração e ainda vais ter uma noite de Gala com direito a jantar e baile. </w:t>
                            </w:r>
                          </w:p>
                          <w:p w14:paraId="08E545B7" w14:textId="77777777" w:rsidR="00EC0E1F" w:rsidRPr="00EC0E1F" w:rsidRDefault="00EC0E1F" w:rsidP="00EC0E1F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EB035FA" w14:textId="77777777" w:rsidR="00EC0E1F" w:rsidRPr="00D93814" w:rsidRDefault="00EC0E1F" w:rsidP="00EC0E1F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Cs/>
                                <w:sz w:val="21"/>
                                <w:szCs w:val="21"/>
                              </w:rPr>
                            </w:pPr>
                            <w:r w:rsidRPr="00D93814">
                              <w:rPr>
                                <w:rFonts w:ascii="Calibri" w:hAnsi="Calibri" w:cs="Calibri"/>
                                <w:bCs/>
                                <w:sz w:val="21"/>
                                <w:szCs w:val="21"/>
                              </w:rPr>
                              <w:t xml:space="preserve">No fim desta semana vais ter muitas histórias divertidas para contar aos teus amigos. </w:t>
                            </w:r>
                          </w:p>
                          <w:p w14:paraId="29139003" w14:textId="77777777" w:rsidR="00EC0E1F" w:rsidRPr="00DE3D97" w:rsidRDefault="00EC0E1F" w:rsidP="00EC0E1F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6E8894E9" w14:textId="77777777" w:rsidR="00EC0E1F" w:rsidRPr="00DE3D97" w:rsidRDefault="00EC0E1F" w:rsidP="00EC0E1F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  <w:sz w:val="6"/>
                                <w:szCs w:val="6"/>
                              </w:rPr>
                            </w:pPr>
                          </w:p>
                          <w:p w14:paraId="08C595F9" w14:textId="77777777" w:rsidR="00EC0E1F" w:rsidRPr="0073557E" w:rsidRDefault="00EC0E1F" w:rsidP="00EC0E1F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73557E"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Data do turno:</w:t>
                            </w:r>
                            <w:r w:rsidRPr="0073557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21 a 27</w:t>
                            </w:r>
                            <w:r w:rsidRPr="00F362C1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de Julho</w:t>
                            </w:r>
                            <w:r w:rsidRPr="0073557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D93814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valor exclusivo para estas datas</w:t>
                            </w:r>
                            <w:r w:rsidRPr="0073557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F173784" w14:textId="77777777" w:rsidR="00EC0E1F" w:rsidRPr="00DE3D97" w:rsidRDefault="00EC0E1F" w:rsidP="00EC0E1F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14:paraId="58B9966C" w14:textId="77777777" w:rsidR="00EC0E1F" w:rsidRPr="0073557E" w:rsidRDefault="00EC0E1F" w:rsidP="00EC0E1F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73557E"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Local:</w:t>
                            </w:r>
                            <w:r w:rsidRPr="0073557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Cadaval, Serra do Montejunto - Óbidos </w:t>
                            </w:r>
                          </w:p>
                          <w:p w14:paraId="62CC9469" w14:textId="77777777" w:rsidR="00EC0E1F" w:rsidRPr="00DE3D97" w:rsidRDefault="00EC0E1F" w:rsidP="00EC0E1F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6"/>
                                <w:szCs w:val="6"/>
                              </w:rPr>
                            </w:pPr>
                          </w:p>
                          <w:p w14:paraId="5D665E8D" w14:textId="77777777" w:rsidR="00EC0E1F" w:rsidRPr="0073557E" w:rsidRDefault="00EC0E1F" w:rsidP="00EC0E1F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73557E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Quem pode participar:</w:t>
                            </w:r>
                            <w:r w:rsidRPr="0073557E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557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Filhos de </w:t>
                            </w:r>
                            <w:r w:rsidRPr="005475B8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sócios efectivos</w:t>
                            </w:r>
                            <w:r w:rsidRPr="0073557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dos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6 aos 14</w:t>
                            </w:r>
                            <w:r w:rsidRPr="005475B8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anos</w:t>
                            </w:r>
                          </w:p>
                          <w:p w14:paraId="3B464255" w14:textId="77777777" w:rsidR="00EC0E1F" w:rsidRPr="00DE3D97" w:rsidRDefault="00EC0E1F" w:rsidP="00EC0E1F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6"/>
                                <w:szCs w:val="6"/>
                              </w:rPr>
                            </w:pPr>
                          </w:p>
                          <w:p w14:paraId="116B7B11" w14:textId="2C34910A" w:rsidR="00EC0E1F" w:rsidRPr="0073557E" w:rsidRDefault="00EC0E1F" w:rsidP="00EC0E1F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73557E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O que inclui:</w:t>
                            </w:r>
                            <w:r w:rsidRPr="0073557E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Alimentação (pequeno-almoço,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almoço,</w:t>
                            </w:r>
                            <w:r w:rsidRPr="0073557E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lanche, </w:t>
                            </w:r>
                            <w:r w:rsidR="00A73D07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jantar</w:t>
                            </w:r>
                            <w:r w:rsidRPr="0073557E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e </w:t>
                            </w:r>
                            <w:r w:rsidR="00A73D07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ceia</w:t>
                            </w:r>
                            <w:r w:rsidRPr="0073557E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), alojamento e diversas atividades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35CF9E4" w14:textId="77777777" w:rsidR="00EC0E1F" w:rsidRPr="00DE3D97" w:rsidRDefault="00EC0E1F" w:rsidP="00EC0E1F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00EB7AF2" w14:textId="77777777" w:rsidR="00EC0E1F" w:rsidRPr="0073557E" w:rsidRDefault="00EC0E1F" w:rsidP="00EC0E1F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73557E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Não inclui: </w:t>
                            </w:r>
                            <w:r w:rsidRPr="0073557E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O transporte ficará a cargo dos pais</w:t>
                            </w:r>
                          </w:p>
                          <w:p w14:paraId="64D84498" w14:textId="77777777" w:rsidR="00EC0E1F" w:rsidRPr="00DE3D97" w:rsidRDefault="00EC0E1F" w:rsidP="00EC0E1F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6"/>
                                <w:szCs w:val="6"/>
                              </w:rPr>
                            </w:pPr>
                          </w:p>
                          <w:p w14:paraId="57CC5B47" w14:textId="77777777" w:rsidR="00EC0E1F" w:rsidRPr="0073557E" w:rsidRDefault="00EC0E1F" w:rsidP="00EC0E1F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73557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 GDC dá ainda a oportunidade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aos teus pais de fraccionarem o pagamento em 3 meses (de m</w:t>
                            </w:r>
                            <w:r w:rsidRPr="0073557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aio a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j</w:t>
                            </w:r>
                            <w:r w:rsidRPr="0073557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ulho)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 w:rsidRPr="005475B8"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sendo que no acto</w:t>
                            </w:r>
                            <w:r w:rsidRPr="005475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da inscrição é necessário</w:t>
                            </w:r>
                            <w:r w:rsidRPr="005475B8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sinalizar</w:t>
                            </w:r>
                            <w:r w:rsidRPr="005475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com a 1ª mensalidade.</w:t>
                            </w:r>
                            <w:r w:rsidRPr="0073557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5D692DA" w14:textId="77777777" w:rsidR="00EC0E1F" w:rsidRPr="00DE3D97" w:rsidRDefault="00EC0E1F" w:rsidP="00EC0E1F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6"/>
                                <w:szCs w:val="6"/>
                              </w:rPr>
                            </w:pPr>
                          </w:p>
                          <w:p w14:paraId="23CC89CB" w14:textId="0B7375CF" w:rsidR="00EC0E1F" w:rsidRDefault="00EC0E1F" w:rsidP="00EC0E1F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73557E"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Nota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 w:rsidRPr="0073557E"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:</w:t>
                            </w:r>
                            <w:r w:rsidRPr="0073557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Esta colónia apenas se realizará se tiver no </w:t>
                            </w:r>
                            <w:r w:rsidRPr="0073557E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mínimo 20 participantes </w:t>
                            </w:r>
                            <w:r w:rsidRPr="005475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 no</w:t>
                            </w:r>
                            <w:r w:rsidR="00D370BF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máximo 6</w:t>
                            </w:r>
                            <w:r w:rsidRPr="0073557E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73557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8CEE6FE" w14:textId="77777777" w:rsidR="00EC0E1F" w:rsidRPr="00A32FB9" w:rsidRDefault="00EC0E1F" w:rsidP="00EC0E1F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9381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Lembramos-te que se por algum motivo tiveres necessidade de </w:t>
                            </w:r>
                            <w:r w:rsidRPr="00D93814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desistir</w:t>
                            </w:r>
                            <w:r w:rsidRPr="00D9381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teremos que ficar sujeitos às condições impostas pela Colónia/Campo de Férias em que te inscreveste.</w:t>
                            </w:r>
                          </w:p>
                          <w:p w14:paraId="34808B98" w14:textId="77777777" w:rsidR="00EC0E1F" w:rsidRPr="00DE3D97" w:rsidRDefault="00EC0E1F" w:rsidP="00EC0E1F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6"/>
                                <w:szCs w:val="6"/>
                              </w:rPr>
                            </w:pPr>
                          </w:p>
                          <w:p w14:paraId="427820A8" w14:textId="77777777" w:rsidR="00EC0E1F" w:rsidRDefault="00EC0E1F" w:rsidP="00EC0E1F">
                            <w:pPr>
                              <w:spacing w:line="240" w:lineRule="auto"/>
                              <w:jc w:val="both"/>
                              <w:rPr>
                                <w:rStyle w:val="Hyperlink"/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9381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Os interessados deverão enviar a inscrição para: </w:t>
                            </w:r>
                            <w:hyperlink r:id="rId11" w:history="1">
                              <w:r w:rsidRPr="00D93814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grupo.desportivo.reservas@fidelidade.pt</w:t>
                              </w:r>
                            </w:hyperlink>
                          </w:p>
                          <w:tbl>
                            <w:tblPr>
                              <w:tblW w:w="5826" w:type="dxa"/>
                              <w:tblInd w:w="2031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05"/>
                              <w:gridCol w:w="2021"/>
                            </w:tblGrid>
                            <w:tr w:rsidR="00EC0E1F" w:rsidRPr="00F647FE" w14:paraId="36511584" w14:textId="77777777" w:rsidTr="000E2BDF">
                              <w:trPr>
                                <w:trHeight w:val="218"/>
                              </w:trPr>
                              <w:tc>
                                <w:tcPr>
                                  <w:tcW w:w="380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0000"/>
                                  <w:vAlign w:val="center"/>
                                  <w:hideMark/>
                                </w:tcPr>
                                <w:p w14:paraId="1589B017" w14:textId="77777777" w:rsidR="00EC0E1F" w:rsidRPr="00F647FE" w:rsidRDefault="00EC0E1F" w:rsidP="000E2BD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lang w:eastAsia="pt-PT"/>
                                    </w:rPr>
                                  </w:pPr>
                                  <w:r w:rsidRPr="00F647FE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lang w:eastAsia="pt-PT"/>
                                    </w:rPr>
                                    <w:t>Campo de Férias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lang w:eastAsia="pt-PT"/>
                                    </w:rPr>
                                    <w:t xml:space="preserve"> do Fitas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0000"/>
                                  <w:vAlign w:val="center"/>
                                  <w:hideMark/>
                                </w:tcPr>
                                <w:p w14:paraId="5E351AC6" w14:textId="77777777" w:rsidR="00EC0E1F" w:rsidRPr="00F647FE" w:rsidRDefault="00EC0E1F" w:rsidP="000E2BD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lang w:eastAsia="pt-PT"/>
                                    </w:rPr>
                                  </w:pPr>
                                  <w:r w:rsidRPr="00F647FE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lang w:eastAsia="pt-PT"/>
                                    </w:rPr>
                                    <w:t>1 Semana</w:t>
                                  </w:r>
                                </w:p>
                              </w:tc>
                            </w:tr>
                            <w:tr w:rsidR="00EC0E1F" w:rsidRPr="00F647FE" w14:paraId="380B5AF2" w14:textId="77777777" w:rsidTr="000E2BDF">
                              <w:trPr>
                                <w:trHeight w:val="218"/>
                              </w:trPr>
                              <w:tc>
                                <w:tcPr>
                                  <w:tcW w:w="380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</w:tcPr>
                                <w:p w14:paraId="5FB33EE5" w14:textId="77777777" w:rsidR="00EC0E1F" w:rsidRPr="006530C3" w:rsidRDefault="00EC0E1F" w:rsidP="000E2BD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pt-PT"/>
                                    </w:rPr>
                                  </w:pPr>
                                  <w:r w:rsidRPr="006530C3">
                                    <w:rPr>
                                      <w:b/>
                                    </w:rPr>
                                    <w:t>Preço com comparticipado pelo GDC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</w:tcPr>
                                <w:p w14:paraId="7A80BE24" w14:textId="77777777" w:rsidR="00EC0E1F" w:rsidRPr="00F647FE" w:rsidRDefault="00EC0E1F" w:rsidP="000E2BD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pt-PT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pt-PT"/>
                                    </w:rPr>
                                    <w:t>130,00 €</w:t>
                                  </w:r>
                                </w:p>
                              </w:tc>
                            </w:tr>
                            <w:tr w:rsidR="00EC0E1F" w:rsidRPr="00F647FE" w14:paraId="45D8B1B2" w14:textId="77777777" w:rsidTr="000E2BDF">
                              <w:trPr>
                                <w:trHeight w:val="218"/>
                              </w:trPr>
                              <w:tc>
                                <w:tcPr>
                                  <w:tcW w:w="380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</w:tcPr>
                                <w:p w14:paraId="26ACD719" w14:textId="77777777" w:rsidR="00EC0E1F" w:rsidRPr="005805E4" w:rsidRDefault="00EC0E1F" w:rsidP="000E2BD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pt-PT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pt-PT"/>
                                    </w:rPr>
                                    <w:t>Valor de parceria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</w:tcPr>
                                <w:p w14:paraId="4FC4A41C" w14:textId="77777777" w:rsidR="00EC0E1F" w:rsidRDefault="00EC0E1F" w:rsidP="000E2BD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pt-PT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pt-PT"/>
                                    </w:rPr>
                                    <w:t>255,00 €</w:t>
                                  </w:r>
                                </w:p>
                              </w:tc>
                            </w:tr>
                            <w:tr w:rsidR="00EC0E1F" w:rsidRPr="00F647FE" w14:paraId="013DA384" w14:textId="77777777" w:rsidTr="000E2BDF">
                              <w:trPr>
                                <w:trHeight w:val="120"/>
                              </w:trPr>
                              <w:tc>
                                <w:tcPr>
                                  <w:tcW w:w="380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</w:tcPr>
                                <w:p w14:paraId="2525C63E" w14:textId="77777777" w:rsidR="00EC0E1F" w:rsidRPr="005805E4" w:rsidRDefault="00EC0E1F" w:rsidP="000E2BD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pt-PT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pt-PT"/>
                                    </w:rPr>
                                    <w:t>Valor p/ p</w:t>
                                  </w:r>
                                  <w:r w:rsidRPr="00A32FB9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pt-PT"/>
                                    </w:rPr>
                                    <w:t>úblico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pt-PT"/>
                                    </w:rPr>
                                    <w:t xml:space="preserve"> em geral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</w:tcPr>
                                <w:p w14:paraId="3533046D" w14:textId="77777777" w:rsidR="00EC0E1F" w:rsidRPr="00F647FE" w:rsidRDefault="00EC0E1F" w:rsidP="000E2BD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pt-PT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pt-PT"/>
                                    </w:rPr>
                                    <w:t>305</w:t>
                                  </w:r>
                                  <w:r w:rsidRPr="00A32FB9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pt-PT"/>
                                    </w:rPr>
                                    <w:t>,00 €</w:t>
                                  </w:r>
                                </w:p>
                              </w:tc>
                            </w:tr>
                          </w:tbl>
                          <w:p w14:paraId="34B6B13B" w14:textId="77777777" w:rsidR="00EC0E1F" w:rsidRPr="00DE3D97" w:rsidRDefault="00EC0E1F" w:rsidP="00EC0E1F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5FB9F9B4" w14:textId="77777777" w:rsidR="00EC0E1F" w:rsidRPr="001D4E88" w:rsidRDefault="00EC0E1F" w:rsidP="00EC0E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4E88">
                              <w:rPr>
                                <w:b/>
                                <w:i/>
                                <w:iCs/>
                              </w:rPr>
                              <w:t xml:space="preserve">Nota: </w:t>
                            </w:r>
                            <w:r>
                              <w:rPr>
                                <w:b/>
                                <w:i/>
                                <w:iCs/>
                              </w:rPr>
                              <w:t>O</w:t>
                            </w:r>
                            <w:r w:rsidRPr="00DC5E6B">
                              <w:rPr>
                                <w:b/>
                                <w:i/>
                                <w:iCs/>
                              </w:rPr>
                              <w:t xml:space="preserve"> Clube Júnior comparticipará n</w:t>
                            </w:r>
                            <w:r>
                              <w:rPr>
                                <w:b/>
                                <w:i/>
                                <w:iCs/>
                              </w:rPr>
                              <w:t>o máximo uma semana por criança no período indicado.</w:t>
                            </w:r>
                          </w:p>
                          <w:p w14:paraId="7CAD487D" w14:textId="77777777" w:rsidR="00EC0E1F" w:rsidRPr="00D93814" w:rsidRDefault="00EC0E1F" w:rsidP="00EC0E1F">
                            <w:pPr>
                              <w:spacing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EC2E0B1" w14:textId="77777777" w:rsidR="00EC0E1F" w:rsidRPr="005C0CF9" w:rsidRDefault="00EC0E1F" w:rsidP="00EC0E1F">
                            <w:pPr>
                              <w:jc w:val="both"/>
                              <w:rPr>
                                <w:rFonts w:cs="Calibri"/>
                                <w:sz w:val="12"/>
                                <w:szCs w:val="12"/>
                              </w:rPr>
                            </w:pPr>
                          </w:p>
                          <w:p w14:paraId="3532B4C0" w14:textId="77777777" w:rsidR="00EC0E1F" w:rsidRDefault="00EC0E1F" w:rsidP="00EC0E1F">
                            <w:pPr>
                              <w:jc w:val="both"/>
                              <w:rPr>
                                <w:rFonts w:cs="Calibri"/>
                                <w:sz w:val="6"/>
                                <w:szCs w:val="6"/>
                              </w:rPr>
                            </w:pPr>
                          </w:p>
                          <w:p w14:paraId="754D0A68" w14:textId="77777777" w:rsidR="00EC0E1F" w:rsidRDefault="00EC0E1F" w:rsidP="00EC0E1F">
                            <w:pPr>
                              <w:rPr>
                                <w:rFonts w:cs="Calibri"/>
                                <w:sz w:val="6"/>
                                <w:szCs w:val="6"/>
                              </w:rPr>
                            </w:pPr>
                          </w:p>
                          <w:p w14:paraId="27951DC3" w14:textId="77777777" w:rsidR="00EC0E1F" w:rsidRPr="006A0860" w:rsidRDefault="00EC0E1F" w:rsidP="00EC0E1F">
                            <w:pPr>
                              <w:rPr>
                                <w:rFonts w:cs="Calibri"/>
                                <w:sz w:val="6"/>
                                <w:szCs w:val="6"/>
                              </w:rPr>
                            </w:pPr>
                          </w:p>
                          <w:p w14:paraId="1EA37D8F" w14:textId="77777777" w:rsidR="00EC0E1F" w:rsidRPr="00356F05" w:rsidRDefault="00EC0E1F" w:rsidP="00EC0E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F08DA" id="Text Box 2" o:spid="_x0000_s1027" type="#_x0000_t202" style="position:absolute;margin-left:-39pt;margin-top:21.1pt;width:528.75pt;height:3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0/8twIAAME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" filled="f" stroked="f">
                <v:textbox>
                  <w:txbxContent>
                    <w:p w14:paraId="186FDC8A" w14:textId="77777777" w:rsidR="00EC0E1F" w:rsidRPr="00D45A91" w:rsidRDefault="00EC0E1F" w:rsidP="00EC0E1F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</w:pPr>
                      <w:r w:rsidRPr="00D93814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O Clube Júnior e a sua mascote o </w:t>
                      </w:r>
                      <w:r w:rsidRPr="00D93814"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  <w:t>Fitas</w:t>
                      </w:r>
                      <w:r w:rsidRPr="00D93814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vão proporcionar-te uma semana cheia de aventuras </w:t>
                      </w:r>
                      <w:r w:rsidRPr="00D93814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no </w:t>
                      </w:r>
                      <w:r w:rsidRPr="00D93814"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  <w:t>Campo de Férias</w:t>
                      </w:r>
                      <w:r w:rsidRPr="00D93814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 </w:t>
                      </w:r>
                      <w:r w:rsidRPr="00D93814">
                        <w:rPr>
                          <w:rFonts w:ascii="Calibri" w:hAnsi="Calibri" w:cs="Calibri"/>
                          <w:b/>
                          <w:sz w:val="21"/>
                          <w:szCs w:val="21"/>
                          <w:u w:val="single"/>
                        </w:rPr>
                        <w:t>Fechado</w:t>
                      </w:r>
                      <w:r>
                        <w:rPr>
                          <w:rFonts w:ascii="Calibri" w:hAnsi="Calibri" w:cs="Calibri"/>
                          <w:b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Pr="0055622D"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  <w:t>-</w:t>
                      </w:r>
                      <w:r w:rsidRPr="00D93814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 </w:t>
                      </w:r>
                      <w:r w:rsidRPr="00D93814"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  <w:t xml:space="preserve">Tempo </w:t>
                      </w:r>
                      <w:r w:rsidRPr="00D45A91"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  <w:t>de Aventura</w:t>
                      </w:r>
                      <w:r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  <w:t>,</w:t>
                      </w:r>
                      <w:r w:rsidRPr="00D45A91"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DC5E6B">
                        <w:rPr>
                          <w:rFonts w:ascii="Calibri" w:hAnsi="Calibri" w:cs="Calibri"/>
                          <w:sz w:val="21"/>
                          <w:szCs w:val="21"/>
                        </w:rPr>
                        <w:t>no Cadaval.</w:t>
                      </w:r>
                    </w:p>
                    <w:p w14:paraId="166C49F1" w14:textId="77777777" w:rsidR="00EC0E1F" w:rsidRPr="00DE3D97" w:rsidRDefault="00EC0E1F" w:rsidP="00EC0E1F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6"/>
                          <w:szCs w:val="6"/>
                        </w:rPr>
                      </w:pPr>
                    </w:p>
                    <w:p w14:paraId="535D51AE" w14:textId="77777777" w:rsidR="00EC0E1F" w:rsidRPr="00DE3D97" w:rsidRDefault="00EC0E1F" w:rsidP="00EC0E1F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6"/>
                          <w:szCs w:val="6"/>
                        </w:rPr>
                      </w:pPr>
                    </w:p>
                    <w:p w14:paraId="3E1363B7" w14:textId="77777777" w:rsidR="00EC0E1F" w:rsidRDefault="00EC0E1F" w:rsidP="00EC0E1F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Inscreve-te e participa em </w:t>
                      </w:r>
                      <w:r w:rsidRPr="00D93814">
                        <w:rPr>
                          <w:rFonts w:ascii="Calibri" w:hAnsi="Calibri" w:cs="Calibri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tividades espe</w:t>
                      </w:r>
                      <w:r w:rsidRPr="00D93814">
                        <w:rPr>
                          <w:rFonts w:ascii="Calibri" w:hAnsi="Calibri" w:cs="Calibri"/>
                          <w:sz w:val="21"/>
                          <w:szCs w:val="21"/>
                        </w:rPr>
                        <w:t>taculares tais como</w:t>
                      </w: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:</w:t>
                      </w:r>
                      <w:r w:rsidRPr="00D93814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 mega slide, escalada, spider, batalhas de laser tag, piscina, </w:t>
                      </w:r>
                      <w:r w:rsidRPr="00D93814">
                        <w:rPr>
                          <w:rFonts w:ascii="Calibri" w:hAnsi="Calibri" w:cs="Calibri"/>
                          <w:bCs/>
                          <w:sz w:val="21"/>
                          <w:szCs w:val="21"/>
                        </w:rPr>
                        <w:t xml:space="preserve">canoagem, stand up paddle, futebol, voleibol, jogos de exploração e ainda vais ter uma noite de Gala com direito a jantar e baile. </w:t>
                      </w:r>
                    </w:p>
                    <w:p w14:paraId="08E545B7" w14:textId="77777777" w:rsidR="00EC0E1F" w:rsidRPr="00EC0E1F" w:rsidRDefault="00EC0E1F" w:rsidP="00EC0E1F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Cs/>
                          <w:sz w:val="10"/>
                          <w:szCs w:val="10"/>
                        </w:rPr>
                      </w:pPr>
                    </w:p>
                    <w:p w14:paraId="5EB035FA" w14:textId="77777777" w:rsidR="00EC0E1F" w:rsidRPr="00D93814" w:rsidRDefault="00EC0E1F" w:rsidP="00EC0E1F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Cs/>
                          <w:sz w:val="21"/>
                          <w:szCs w:val="21"/>
                        </w:rPr>
                      </w:pPr>
                      <w:r w:rsidRPr="00D93814">
                        <w:rPr>
                          <w:rFonts w:ascii="Calibri" w:hAnsi="Calibri" w:cs="Calibri"/>
                          <w:bCs/>
                          <w:sz w:val="21"/>
                          <w:szCs w:val="21"/>
                        </w:rPr>
                        <w:t xml:space="preserve">No fim desta semana vais ter muitas histórias divertidas para contar aos teus amigos. </w:t>
                      </w:r>
                    </w:p>
                    <w:p w14:paraId="29139003" w14:textId="77777777" w:rsidR="00EC0E1F" w:rsidRPr="00DE3D97" w:rsidRDefault="00EC0E1F" w:rsidP="00EC0E1F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Cs/>
                          <w:sz w:val="6"/>
                          <w:szCs w:val="6"/>
                        </w:rPr>
                      </w:pPr>
                    </w:p>
                    <w:p w14:paraId="6E8894E9" w14:textId="77777777" w:rsidR="00EC0E1F" w:rsidRPr="00DE3D97" w:rsidRDefault="00EC0E1F" w:rsidP="00EC0E1F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  <w:i/>
                          <w:color w:val="FF0000"/>
                          <w:sz w:val="6"/>
                          <w:szCs w:val="6"/>
                        </w:rPr>
                      </w:pPr>
                    </w:p>
                    <w:p w14:paraId="08C595F9" w14:textId="77777777" w:rsidR="00EC0E1F" w:rsidRPr="0073557E" w:rsidRDefault="00EC0E1F" w:rsidP="00EC0E1F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73557E"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  <w:t>Data do turno:</w:t>
                      </w:r>
                      <w:r w:rsidRPr="0073557E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21 a 27</w:t>
                      </w:r>
                      <w:r w:rsidRPr="00F362C1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de Julho</w:t>
                      </w:r>
                      <w:r w:rsidRPr="0073557E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(</w:t>
                      </w:r>
                      <w:r w:rsidRPr="00D93814">
                        <w:rPr>
                          <w:rFonts w:ascii="Calibri" w:hAnsi="Calibri" w:cs="Calibri"/>
                          <w:b/>
                          <w:sz w:val="20"/>
                          <w:szCs w:val="20"/>
                          <w:u w:val="single"/>
                        </w:rPr>
                        <w:t>valor exclusivo para estas datas</w:t>
                      </w:r>
                      <w:r w:rsidRPr="0073557E">
                        <w:rPr>
                          <w:rFonts w:ascii="Calibri" w:hAnsi="Calibri" w:cs="Calibri"/>
                          <w:sz w:val="20"/>
                          <w:szCs w:val="20"/>
                        </w:rPr>
                        <w:t>)</w:t>
                      </w:r>
                    </w:p>
                    <w:p w14:paraId="1F173784" w14:textId="77777777" w:rsidR="00EC0E1F" w:rsidRPr="00DE3D97" w:rsidRDefault="00EC0E1F" w:rsidP="00EC0E1F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  <w:sz w:val="6"/>
                          <w:szCs w:val="6"/>
                          <w:u w:val="single"/>
                        </w:rPr>
                      </w:pPr>
                    </w:p>
                    <w:p w14:paraId="58B9966C" w14:textId="77777777" w:rsidR="00EC0E1F" w:rsidRPr="0073557E" w:rsidRDefault="00EC0E1F" w:rsidP="00EC0E1F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73557E"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  <w:t>Local:</w:t>
                      </w:r>
                      <w:r w:rsidRPr="0073557E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Cadaval, Serra do Montejunto - Óbidos </w:t>
                      </w:r>
                    </w:p>
                    <w:p w14:paraId="62CC9469" w14:textId="77777777" w:rsidR="00EC0E1F" w:rsidRPr="00DE3D97" w:rsidRDefault="00EC0E1F" w:rsidP="00EC0E1F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6"/>
                          <w:szCs w:val="6"/>
                        </w:rPr>
                      </w:pPr>
                    </w:p>
                    <w:p w14:paraId="5D665E8D" w14:textId="77777777" w:rsidR="00EC0E1F" w:rsidRPr="0073557E" w:rsidRDefault="00EC0E1F" w:rsidP="00EC0E1F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73557E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>Quem pode participar:</w:t>
                      </w:r>
                      <w:r w:rsidRPr="0073557E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3557E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Filhos de </w:t>
                      </w:r>
                      <w:r w:rsidRPr="005475B8">
                        <w:rPr>
                          <w:rFonts w:ascii="Calibri" w:hAnsi="Calibri" w:cs="Calibri"/>
                          <w:b/>
                          <w:sz w:val="20"/>
                          <w:szCs w:val="20"/>
                          <w:u w:val="single"/>
                        </w:rPr>
                        <w:t>sócios efectivos</w:t>
                      </w:r>
                      <w:r w:rsidRPr="0073557E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dos 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  <w:u w:val="single"/>
                        </w:rPr>
                        <w:t>6 aos 14</w:t>
                      </w:r>
                      <w:r w:rsidRPr="005475B8">
                        <w:rPr>
                          <w:rFonts w:ascii="Calibri" w:hAnsi="Calibri" w:cs="Calibri"/>
                          <w:b/>
                          <w:sz w:val="20"/>
                          <w:szCs w:val="20"/>
                          <w:u w:val="single"/>
                        </w:rPr>
                        <w:t xml:space="preserve"> anos</w:t>
                      </w:r>
                    </w:p>
                    <w:p w14:paraId="3B464255" w14:textId="77777777" w:rsidR="00EC0E1F" w:rsidRPr="00DE3D97" w:rsidRDefault="00EC0E1F" w:rsidP="00EC0E1F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6"/>
                          <w:szCs w:val="6"/>
                        </w:rPr>
                      </w:pPr>
                    </w:p>
                    <w:p w14:paraId="116B7B11" w14:textId="2C34910A" w:rsidR="00EC0E1F" w:rsidRPr="0073557E" w:rsidRDefault="00EC0E1F" w:rsidP="00EC0E1F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 w:rsidRPr="0073557E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>O que inclui:</w:t>
                      </w:r>
                      <w:r w:rsidRPr="0073557E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Alimentação (pequeno-almoço,</w:t>
                      </w:r>
                      <w: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almoço,</w:t>
                      </w:r>
                      <w:r w:rsidRPr="0073557E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lanche, </w:t>
                      </w:r>
                      <w:r w:rsidR="00A73D07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jantar</w:t>
                      </w:r>
                      <w:r w:rsidRPr="0073557E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e </w:t>
                      </w:r>
                      <w:r w:rsidR="00A73D07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ceia</w:t>
                      </w:r>
                      <w:r w:rsidRPr="0073557E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), alojamento e diversas atividades</w:t>
                      </w:r>
                      <w: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635CF9E4" w14:textId="77777777" w:rsidR="00EC0E1F" w:rsidRPr="00DE3D97" w:rsidRDefault="00EC0E1F" w:rsidP="00EC0E1F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Cs/>
                          <w:sz w:val="6"/>
                          <w:szCs w:val="6"/>
                        </w:rPr>
                      </w:pPr>
                    </w:p>
                    <w:p w14:paraId="00EB7AF2" w14:textId="77777777" w:rsidR="00EC0E1F" w:rsidRPr="0073557E" w:rsidRDefault="00EC0E1F" w:rsidP="00EC0E1F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 w:rsidRPr="0073557E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Não inclui: </w:t>
                      </w:r>
                      <w:r w:rsidRPr="0073557E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O transporte ficará a cargo dos pais</w:t>
                      </w:r>
                    </w:p>
                    <w:p w14:paraId="64D84498" w14:textId="77777777" w:rsidR="00EC0E1F" w:rsidRPr="00DE3D97" w:rsidRDefault="00EC0E1F" w:rsidP="00EC0E1F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6"/>
                          <w:szCs w:val="6"/>
                        </w:rPr>
                      </w:pPr>
                    </w:p>
                    <w:p w14:paraId="57CC5B47" w14:textId="77777777" w:rsidR="00EC0E1F" w:rsidRPr="0073557E" w:rsidRDefault="00EC0E1F" w:rsidP="00EC0E1F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73557E">
                        <w:rPr>
                          <w:rFonts w:ascii="Calibri" w:hAnsi="Calibri" w:cs="Calibri"/>
                          <w:sz w:val="20"/>
                          <w:szCs w:val="20"/>
                        </w:rPr>
                        <w:t>O GDC dá ainda a oportunidade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aos teus pais de fraccionarem o pagamento em 3 meses (de m</w:t>
                      </w:r>
                      <w:r w:rsidRPr="0073557E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aio a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j</w:t>
                      </w:r>
                      <w:r w:rsidRPr="0073557E">
                        <w:rPr>
                          <w:rFonts w:ascii="Calibri" w:hAnsi="Calibri" w:cs="Calibri"/>
                          <w:sz w:val="20"/>
                          <w:szCs w:val="20"/>
                        </w:rPr>
                        <w:t>ulho)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,</w:t>
                      </w:r>
                      <w:r w:rsidRPr="005475B8"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sendo que no acto</w:t>
                      </w:r>
                      <w:r w:rsidRPr="005475B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da inscrição é necessário</w:t>
                      </w:r>
                      <w:r w:rsidRPr="005475B8">
                        <w:rPr>
                          <w:rFonts w:ascii="Calibri" w:hAnsi="Calibri" w:cs="Calibri"/>
                          <w:b/>
                          <w:sz w:val="20"/>
                          <w:szCs w:val="20"/>
                          <w:u w:val="single"/>
                        </w:rPr>
                        <w:t xml:space="preserve"> sinalizar</w:t>
                      </w:r>
                      <w:r w:rsidRPr="005475B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com a 1ª mensalidade.</w:t>
                      </w:r>
                      <w:r w:rsidRPr="0073557E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5D692DA" w14:textId="77777777" w:rsidR="00EC0E1F" w:rsidRPr="00DE3D97" w:rsidRDefault="00EC0E1F" w:rsidP="00EC0E1F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6"/>
                          <w:szCs w:val="6"/>
                        </w:rPr>
                      </w:pPr>
                    </w:p>
                    <w:p w14:paraId="23CC89CB" w14:textId="0B7375CF" w:rsidR="00EC0E1F" w:rsidRDefault="00EC0E1F" w:rsidP="00EC0E1F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73557E"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  <w:t>Nota</w:t>
                      </w:r>
                      <w:r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  <w:t>s</w:t>
                      </w:r>
                      <w:r w:rsidRPr="0073557E"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  <w:t>:</w:t>
                      </w:r>
                      <w:r w:rsidRPr="0073557E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Esta colónia apenas se realizará se tiver no </w:t>
                      </w:r>
                      <w:r w:rsidRPr="0073557E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mínimo 20 participantes </w:t>
                      </w:r>
                      <w:r w:rsidRPr="005475B8">
                        <w:rPr>
                          <w:rFonts w:ascii="Calibri" w:hAnsi="Calibri" w:cs="Calibri"/>
                          <w:sz w:val="20"/>
                          <w:szCs w:val="20"/>
                        </w:rPr>
                        <w:t>e no</w:t>
                      </w:r>
                      <w:r w:rsidR="00D370BF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máximo 6</w:t>
                      </w:r>
                      <w:r w:rsidRPr="0073557E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0</w:t>
                      </w:r>
                      <w:r w:rsidRPr="0073557E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8CEE6FE" w14:textId="77777777" w:rsidR="00EC0E1F" w:rsidRPr="00A32FB9" w:rsidRDefault="00EC0E1F" w:rsidP="00EC0E1F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93814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Lembramos-te que se por algum motivo tiveres necessidade de </w:t>
                      </w:r>
                      <w:r w:rsidRPr="00D93814">
                        <w:rPr>
                          <w:rFonts w:ascii="Calibri" w:hAnsi="Calibri" w:cs="Calibri"/>
                          <w:b/>
                          <w:sz w:val="20"/>
                          <w:szCs w:val="20"/>
                          <w:u w:val="single"/>
                        </w:rPr>
                        <w:t>desistir</w:t>
                      </w:r>
                      <w:r w:rsidRPr="00D93814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teremos que ficar sujeitos às condições impostas pela Colónia/Campo de Férias em que te inscreveste.</w:t>
                      </w:r>
                    </w:p>
                    <w:p w14:paraId="34808B98" w14:textId="77777777" w:rsidR="00EC0E1F" w:rsidRPr="00DE3D97" w:rsidRDefault="00EC0E1F" w:rsidP="00EC0E1F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6"/>
                          <w:szCs w:val="6"/>
                        </w:rPr>
                      </w:pPr>
                    </w:p>
                    <w:p w14:paraId="427820A8" w14:textId="77777777" w:rsidR="00EC0E1F" w:rsidRDefault="00EC0E1F" w:rsidP="00EC0E1F">
                      <w:pPr>
                        <w:spacing w:line="240" w:lineRule="auto"/>
                        <w:jc w:val="both"/>
                        <w:rPr>
                          <w:rStyle w:val="Hyperlink"/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93814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Os interessados deverão enviar a inscrição para: </w:t>
                      </w:r>
                      <w:hyperlink r:id="rId12" w:history="1">
                        <w:r w:rsidRPr="00D93814">
                          <w:rPr>
                            <w:rStyle w:val="Hyperlink"/>
                            <w:rFonts w:ascii="Calibri" w:hAnsi="Calibri" w:cs="Calibri"/>
                            <w:sz w:val="20"/>
                            <w:szCs w:val="20"/>
                          </w:rPr>
                          <w:t>grupo.desportivo.reservas@fidelidade.pt</w:t>
                        </w:r>
                      </w:hyperlink>
                    </w:p>
                    <w:tbl>
                      <w:tblPr>
                        <w:tblW w:w="5826" w:type="dxa"/>
                        <w:tblInd w:w="2031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05"/>
                        <w:gridCol w:w="2021"/>
                      </w:tblGrid>
                      <w:tr w:rsidR="00EC0E1F" w:rsidRPr="00F647FE" w14:paraId="36511584" w14:textId="77777777" w:rsidTr="000E2BDF">
                        <w:trPr>
                          <w:trHeight w:val="218"/>
                        </w:trPr>
                        <w:tc>
                          <w:tcPr>
                            <w:tcW w:w="380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000000" w:fill="FF0000"/>
                            <w:vAlign w:val="center"/>
                            <w:hideMark/>
                          </w:tcPr>
                          <w:p w14:paraId="1589B017" w14:textId="77777777" w:rsidR="00EC0E1F" w:rsidRPr="00F647FE" w:rsidRDefault="00EC0E1F" w:rsidP="000E2BD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lang w:eastAsia="pt-PT"/>
                              </w:rPr>
                            </w:pPr>
                            <w:r w:rsidRPr="00F647FE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lang w:eastAsia="pt-PT"/>
                              </w:rPr>
                              <w:t>Campo de Férias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lang w:eastAsia="pt-PT"/>
                              </w:rPr>
                              <w:t xml:space="preserve"> do Fitas</w:t>
                            </w: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0000"/>
                            <w:vAlign w:val="center"/>
                            <w:hideMark/>
                          </w:tcPr>
                          <w:p w14:paraId="5E351AC6" w14:textId="77777777" w:rsidR="00EC0E1F" w:rsidRPr="00F647FE" w:rsidRDefault="00EC0E1F" w:rsidP="000E2BD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lang w:eastAsia="pt-PT"/>
                              </w:rPr>
                            </w:pPr>
                            <w:r w:rsidRPr="00F647FE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lang w:eastAsia="pt-PT"/>
                              </w:rPr>
                              <w:t>1 Semana</w:t>
                            </w:r>
                          </w:p>
                        </w:tc>
                      </w:tr>
                      <w:tr w:rsidR="00EC0E1F" w:rsidRPr="00F647FE" w14:paraId="380B5AF2" w14:textId="77777777" w:rsidTr="000E2BDF">
                        <w:trPr>
                          <w:trHeight w:val="218"/>
                        </w:trPr>
                        <w:tc>
                          <w:tcPr>
                            <w:tcW w:w="380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</w:tcPr>
                          <w:p w14:paraId="5FB33EE5" w14:textId="77777777" w:rsidR="00EC0E1F" w:rsidRPr="006530C3" w:rsidRDefault="00EC0E1F" w:rsidP="000E2BDF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pt-PT"/>
                              </w:rPr>
                            </w:pPr>
                            <w:r w:rsidRPr="006530C3">
                              <w:rPr>
                                <w:b/>
                              </w:rPr>
                              <w:t>Preço com comparticipado pelo GDC</w:t>
                            </w: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</w:tcPr>
                          <w:p w14:paraId="7A80BE24" w14:textId="77777777" w:rsidR="00EC0E1F" w:rsidRPr="00F647FE" w:rsidRDefault="00EC0E1F" w:rsidP="000E2BD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pt-PT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pt-PT"/>
                              </w:rPr>
                              <w:t>130,00 €</w:t>
                            </w:r>
                          </w:p>
                        </w:tc>
                      </w:tr>
                      <w:tr w:rsidR="00EC0E1F" w:rsidRPr="00F647FE" w14:paraId="45D8B1B2" w14:textId="77777777" w:rsidTr="000E2BDF">
                        <w:trPr>
                          <w:trHeight w:val="218"/>
                        </w:trPr>
                        <w:tc>
                          <w:tcPr>
                            <w:tcW w:w="380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</w:tcPr>
                          <w:p w14:paraId="26ACD719" w14:textId="77777777" w:rsidR="00EC0E1F" w:rsidRPr="005805E4" w:rsidRDefault="00EC0E1F" w:rsidP="000E2BDF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pt-PT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pt-PT"/>
                              </w:rPr>
                              <w:t>Valor de parceria</w:t>
                            </w: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</w:tcPr>
                          <w:p w14:paraId="4FC4A41C" w14:textId="77777777" w:rsidR="00EC0E1F" w:rsidRDefault="00EC0E1F" w:rsidP="000E2BD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pt-PT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pt-PT"/>
                              </w:rPr>
                              <w:t>255,00 €</w:t>
                            </w:r>
                          </w:p>
                        </w:tc>
                      </w:tr>
                      <w:tr w:rsidR="00EC0E1F" w:rsidRPr="00F647FE" w14:paraId="013DA384" w14:textId="77777777" w:rsidTr="000E2BDF">
                        <w:trPr>
                          <w:trHeight w:val="120"/>
                        </w:trPr>
                        <w:tc>
                          <w:tcPr>
                            <w:tcW w:w="380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</w:tcPr>
                          <w:p w14:paraId="2525C63E" w14:textId="77777777" w:rsidR="00EC0E1F" w:rsidRPr="005805E4" w:rsidRDefault="00EC0E1F" w:rsidP="000E2BDF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pt-PT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pt-PT"/>
                              </w:rPr>
                              <w:t>Valor p/ p</w:t>
                            </w:r>
                            <w:r w:rsidRPr="00A32FB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pt-PT"/>
                              </w:rPr>
                              <w:t>úblico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pt-PT"/>
                              </w:rPr>
                              <w:t xml:space="preserve"> em geral</w:t>
                            </w: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</w:tcPr>
                          <w:p w14:paraId="3533046D" w14:textId="77777777" w:rsidR="00EC0E1F" w:rsidRPr="00F647FE" w:rsidRDefault="00EC0E1F" w:rsidP="000E2BD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pt-PT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pt-PT"/>
                              </w:rPr>
                              <w:t>305</w:t>
                            </w:r>
                            <w:r w:rsidRPr="00A32FB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pt-PT"/>
                              </w:rPr>
                              <w:t>,00 €</w:t>
                            </w:r>
                          </w:p>
                        </w:tc>
                      </w:tr>
                    </w:tbl>
                    <w:p w14:paraId="34B6B13B" w14:textId="77777777" w:rsidR="00EC0E1F" w:rsidRPr="00DE3D97" w:rsidRDefault="00EC0E1F" w:rsidP="00EC0E1F">
                      <w:pPr>
                        <w:jc w:val="center"/>
                        <w:rPr>
                          <w:b/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5FB9F9B4" w14:textId="77777777" w:rsidR="00EC0E1F" w:rsidRPr="001D4E88" w:rsidRDefault="00EC0E1F" w:rsidP="00EC0E1F">
                      <w:pPr>
                        <w:jc w:val="center"/>
                        <w:rPr>
                          <w:b/>
                        </w:rPr>
                      </w:pPr>
                      <w:r w:rsidRPr="001D4E88">
                        <w:rPr>
                          <w:b/>
                          <w:i/>
                          <w:iCs/>
                        </w:rPr>
                        <w:t xml:space="preserve">Nota: </w:t>
                      </w:r>
                      <w:r>
                        <w:rPr>
                          <w:b/>
                          <w:i/>
                          <w:iCs/>
                        </w:rPr>
                        <w:t>O</w:t>
                      </w:r>
                      <w:r w:rsidRPr="00DC5E6B">
                        <w:rPr>
                          <w:b/>
                          <w:i/>
                          <w:iCs/>
                        </w:rPr>
                        <w:t xml:space="preserve"> Clube Júnior comparticipará n</w:t>
                      </w:r>
                      <w:r>
                        <w:rPr>
                          <w:b/>
                          <w:i/>
                          <w:iCs/>
                        </w:rPr>
                        <w:t>o máximo uma semana por criança no período indicado.</w:t>
                      </w:r>
                    </w:p>
                    <w:p w14:paraId="7CAD487D" w14:textId="77777777" w:rsidR="00EC0E1F" w:rsidRPr="00D93814" w:rsidRDefault="00EC0E1F" w:rsidP="00EC0E1F">
                      <w:pPr>
                        <w:spacing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1EC2E0B1" w14:textId="77777777" w:rsidR="00EC0E1F" w:rsidRPr="005C0CF9" w:rsidRDefault="00EC0E1F" w:rsidP="00EC0E1F">
                      <w:pPr>
                        <w:jc w:val="both"/>
                        <w:rPr>
                          <w:rFonts w:cs="Calibri"/>
                          <w:sz w:val="12"/>
                          <w:szCs w:val="12"/>
                        </w:rPr>
                      </w:pPr>
                    </w:p>
                    <w:p w14:paraId="3532B4C0" w14:textId="77777777" w:rsidR="00EC0E1F" w:rsidRDefault="00EC0E1F" w:rsidP="00EC0E1F">
                      <w:pPr>
                        <w:jc w:val="both"/>
                        <w:rPr>
                          <w:rFonts w:cs="Calibri"/>
                          <w:sz w:val="6"/>
                          <w:szCs w:val="6"/>
                        </w:rPr>
                      </w:pPr>
                    </w:p>
                    <w:p w14:paraId="754D0A68" w14:textId="77777777" w:rsidR="00EC0E1F" w:rsidRDefault="00EC0E1F" w:rsidP="00EC0E1F">
                      <w:pPr>
                        <w:rPr>
                          <w:rFonts w:cs="Calibri"/>
                          <w:sz w:val="6"/>
                          <w:szCs w:val="6"/>
                        </w:rPr>
                      </w:pPr>
                    </w:p>
                    <w:p w14:paraId="27951DC3" w14:textId="77777777" w:rsidR="00EC0E1F" w:rsidRPr="006A0860" w:rsidRDefault="00EC0E1F" w:rsidP="00EC0E1F">
                      <w:pPr>
                        <w:rPr>
                          <w:rFonts w:cs="Calibri"/>
                          <w:sz w:val="6"/>
                          <w:szCs w:val="6"/>
                        </w:rPr>
                      </w:pPr>
                    </w:p>
                    <w:p w14:paraId="1EA37D8F" w14:textId="77777777" w:rsidR="00EC0E1F" w:rsidRPr="00356F05" w:rsidRDefault="00EC0E1F" w:rsidP="00EC0E1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81F1A9" w14:textId="2ECFA66F" w:rsidR="00251A8C" w:rsidRPr="00251A8C" w:rsidRDefault="00251A8C" w:rsidP="00251A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7F81F1AA" w14:textId="1D38C575" w:rsidR="00251A8C" w:rsidRPr="00251A8C" w:rsidRDefault="00251A8C" w:rsidP="00251A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7F81F1AB" w14:textId="77777777" w:rsidR="0073557E" w:rsidRDefault="0073557E"/>
    <w:p w14:paraId="7F81F1AC" w14:textId="77777777" w:rsidR="0073557E" w:rsidRPr="0073557E" w:rsidRDefault="0073557E" w:rsidP="0073557E"/>
    <w:p w14:paraId="7F81F1AD" w14:textId="77777777" w:rsidR="0073557E" w:rsidRPr="0073557E" w:rsidRDefault="0073557E" w:rsidP="0073557E"/>
    <w:p w14:paraId="7F81F1AE" w14:textId="77777777" w:rsidR="0073557E" w:rsidRPr="0073557E" w:rsidRDefault="0073557E" w:rsidP="0073557E"/>
    <w:p w14:paraId="7F81F1AF" w14:textId="77777777" w:rsidR="0073557E" w:rsidRPr="0073557E" w:rsidRDefault="0073557E" w:rsidP="0073557E"/>
    <w:p w14:paraId="7F81F1B0" w14:textId="77777777" w:rsidR="0073557E" w:rsidRPr="0073557E" w:rsidRDefault="0073557E" w:rsidP="0073557E"/>
    <w:p w14:paraId="7F81F1B1" w14:textId="77777777" w:rsidR="0073557E" w:rsidRPr="0073557E" w:rsidRDefault="0073557E" w:rsidP="0073557E"/>
    <w:p w14:paraId="7F81F1B2" w14:textId="77777777" w:rsidR="0073557E" w:rsidRPr="0073557E" w:rsidRDefault="0073557E" w:rsidP="0073557E"/>
    <w:p w14:paraId="7F81F1B3" w14:textId="77777777" w:rsidR="0073557E" w:rsidRPr="0073557E" w:rsidRDefault="0073557E" w:rsidP="0073557E"/>
    <w:p w14:paraId="7F81F1B4" w14:textId="77777777" w:rsidR="0073557E" w:rsidRPr="0073557E" w:rsidRDefault="0073557E" w:rsidP="0073557E"/>
    <w:p w14:paraId="7F81F1B5" w14:textId="77777777" w:rsidR="0073557E" w:rsidRDefault="0073557E" w:rsidP="0073557E"/>
    <w:tbl>
      <w:tblPr>
        <w:tblpPr w:leftFromText="141" w:rightFromText="141" w:vertAnchor="page" w:horzAnchor="margin" w:tblpXSpec="center" w:tblpY="12316"/>
        <w:tblW w:w="115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"/>
        <w:gridCol w:w="6"/>
        <w:gridCol w:w="33"/>
        <w:gridCol w:w="6"/>
        <w:gridCol w:w="93"/>
        <w:gridCol w:w="3"/>
        <w:gridCol w:w="6"/>
        <w:gridCol w:w="1"/>
        <w:gridCol w:w="141"/>
        <w:gridCol w:w="9"/>
        <w:gridCol w:w="2"/>
        <w:gridCol w:w="3"/>
        <w:gridCol w:w="236"/>
        <w:gridCol w:w="13"/>
        <w:gridCol w:w="8"/>
        <w:gridCol w:w="3"/>
        <w:gridCol w:w="175"/>
        <w:gridCol w:w="15"/>
        <w:gridCol w:w="14"/>
        <w:gridCol w:w="4"/>
        <w:gridCol w:w="86"/>
        <w:gridCol w:w="83"/>
        <w:gridCol w:w="15"/>
        <w:gridCol w:w="23"/>
        <w:gridCol w:w="4"/>
        <w:gridCol w:w="35"/>
        <w:gridCol w:w="149"/>
        <w:gridCol w:w="1"/>
        <w:gridCol w:w="1"/>
        <w:gridCol w:w="16"/>
        <w:gridCol w:w="98"/>
        <w:gridCol w:w="103"/>
        <w:gridCol w:w="21"/>
        <w:gridCol w:w="65"/>
        <w:gridCol w:w="1"/>
        <w:gridCol w:w="111"/>
        <w:gridCol w:w="23"/>
        <w:gridCol w:w="71"/>
        <w:gridCol w:w="1"/>
        <w:gridCol w:w="92"/>
        <w:gridCol w:w="25"/>
        <w:gridCol w:w="77"/>
        <w:gridCol w:w="1"/>
        <w:gridCol w:w="84"/>
        <w:gridCol w:w="27"/>
        <w:gridCol w:w="83"/>
        <w:gridCol w:w="1"/>
        <w:gridCol w:w="76"/>
        <w:gridCol w:w="28"/>
        <w:gridCol w:w="250"/>
        <w:gridCol w:w="1"/>
        <w:gridCol w:w="68"/>
        <w:gridCol w:w="29"/>
        <w:gridCol w:w="97"/>
        <w:gridCol w:w="1"/>
        <w:gridCol w:w="86"/>
        <w:gridCol w:w="31"/>
        <w:gridCol w:w="103"/>
        <w:gridCol w:w="1"/>
        <w:gridCol w:w="78"/>
        <w:gridCol w:w="33"/>
        <w:gridCol w:w="109"/>
        <w:gridCol w:w="1"/>
        <w:gridCol w:w="73"/>
        <w:gridCol w:w="33"/>
        <w:gridCol w:w="118"/>
        <w:gridCol w:w="1"/>
        <w:gridCol w:w="55"/>
        <w:gridCol w:w="17"/>
        <w:gridCol w:w="139"/>
        <w:gridCol w:w="1"/>
        <w:gridCol w:w="33"/>
        <w:gridCol w:w="1"/>
        <w:gridCol w:w="18"/>
        <w:gridCol w:w="143"/>
        <w:gridCol w:w="28"/>
        <w:gridCol w:w="20"/>
        <w:gridCol w:w="147"/>
        <w:gridCol w:w="20"/>
        <w:gridCol w:w="21"/>
        <w:gridCol w:w="151"/>
        <w:gridCol w:w="15"/>
        <w:gridCol w:w="22"/>
        <w:gridCol w:w="123"/>
        <w:gridCol w:w="15"/>
        <w:gridCol w:w="22"/>
        <w:gridCol w:w="190"/>
        <w:gridCol w:w="5"/>
        <w:gridCol w:w="24"/>
        <w:gridCol w:w="163"/>
        <w:gridCol w:w="2"/>
        <w:gridCol w:w="23"/>
        <w:gridCol w:w="162"/>
        <w:gridCol w:w="7"/>
        <w:gridCol w:w="19"/>
        <w:gridCol w:w="161"/>
        <w:gridCol w:w="12"/>
        <w:gridCol w:w="15"/>
        <w:gridCol w:w="17"/>
        <w:gridCol w:w="146"/>
        <w:gridCol w:w="14"/>
        <w:gridCol w:w="14"/>
        <w:gridCol w:w="159"/>
        <w:gridCol w:w="22"/>
        <w:gridCol w:w="7"/>
        <w:gridCol w:w="163"/>
        <w:gridCol w:w="22"/>
        <w:gridCol w:w="8"/>
        <w:gridCol w:w="157"/>
        <w:gridCol w:w="10"/>
        <w:gridCol w:w="22"/>
        <w:gridCol w:w="5"/>
        <w:gridCol w:w="181"/>
        <w:gridCol w:w="16"/>
        <w:gridCol w:w="12"/>
        <w:gridCol w:w="172"/>
        <w:gridCol w:w="29"/>
        <w:gridCol w:w="2"/>
        <w:gridCol w:w="6"/>
        <w:gridCol w:w="166"/>
        <w:gridCol w:w="31"/>
        <w:gridCol w:w="2"/>
        <w:gridCol w:w="2"/>
        <w:gridCol w:w="155"/>
        <w:gridCol w:w="32"/>
        <w:gridCol w:w="14"/>
        <w:gridCol w:w="5"/>
        <w:gridCol w:w="2"/>
        <w:gridCol w:w="134"/>
        <w:gridCol w:w="20"/>
        <w:gridCol w:w="4"/>
        <w:gridCol w:w="9"/>
        <w:gridCol w:w="18"/>
        <w:gridCol w:w="8"/>
        <w:gridCol w:w="2"/>
        <w:gridCol w:w="158"/>
        <w:gridCol w:w="2"/>
        <w:gridCol w:w="654"/>
        <w:gridCol w:w="34"/>
        <w:gridCol w:w="2"/>
        <w:gridCol w:w="137"/>
        <w:gridCol w:w="44"/>
        <w:gridCol w:w="28"/>
        <w:gridCol w:w="34"/>
        <w:gridCol w:w="1"/>
        <w:gridCol w:w="153"/>
        <w:gridCol w:w="6"/>
        <w:gridCol w:w="1"/>
        <w:gridCol w:w="37"/>
        <w:gridCol w:w="145"/>
        <w:gridCol w:w="24"/>
        <w:gridCol w:w="17"/>
        <w:gridCol w:w="1"/>
        <w:gridCol w:w="40"/>
        <w:gridCol w:w="129"/>
        <w:gridCol w:w="22"/>
        <w:gridCol w:w="1"/>
        <w:gridCol w:w="40"/>
        <w:gridCol w:w="385"/>
        <w:gridCol w:w="202"/>
        <w:gridCol w:w="17"/>
        <w:gridCol w:w="11"/>
        <w:gridCol w:w="47"/>
        <w:gridCol w:w="40"/>
        <w:gridCol w:w="103"/>
        <w:gridCol w:w="52"/>
        <w:gridCol w:w="40"/>
        <w:gridCol w:w="93"/>
        <w:gridCol w:w="5"/>
        <w:gridCol w:w="57"/>
        <w:gridCol w:w="40"/>
        <w:gridCol w:w="86"/>
        <w:gridCol w:w="13"/>
        <w:gridCol w:w="62"/>
        <w:gridCol w:w="40"/>
        <w:gridCol w:w="78"/>
        <w:gridCol w:w="7"/>
        <w:gridCol w:w="67"/>
        <w:gridCol w:w="13"/>
        <w:gridCol w:w="19"/>
        <w:gridCol w:w="8"/>
        <w:gridCol w:w="169"/>
        <w:gridCol w:w="13"/>
        <w:gridCol w:w="2"/>
        <w:gridCol w:w="38"/>
        <w:gridCol w:w="123"/>
        <w:gridCol w:w="3"/>
        <w:gridCol w:w="37"/>
        <w:gridCol w:w="120"/>
        <w:gridCol w:w="3"/>
        <w:gridCol w:w="37"/>
        <w:gridCol w:w="50"/>
        <w:gridCol w:w="73"/>
        <w:gridCol w:w="48"/>
        <w:gridCol w:w="40"/>
        <w:gridCol w:w="63"/>
        <w:gridCol w:w="70"/>
        <w:gridCol w:w="273"/>
        <w:gridCol w:w="65"/>
        <w:gridCol w:w="1"/>
        <w:gridCol w:w="76"/>
      </w:tblGrid>
      <w:tr w:rsidR="00EC0E1F" w:rsidRPr="00EC3BE6" w14:paraId="09E48B5F" w14:textId="77777777" w:rsidTr="00EC0E1F">
        <w:trPr>
          <w:gridBefore w:val="2"/>
          <w:gridAfter w:val="3"/>
          <w:wBefore w:w="212" w:type="dxa"/>
          <w:wAfter w:w="142" w:type="dxa"/>
          <w:trHeight w:val="239"/>
        </w:trPr>
        <w:tc>
          <w:tcPr>
            <w:tcW w:w="11198" w:type="dxa"/>
            <w:gridSpan w:val="196"/>
            <w:shd w:val="clear" w:color="auto" w:fill="FF0000"/>
            <w:noWrap/>
            <w:vAlign w:val="center"/>
            <w:hideMark/>
          </w:tcPr>
          <w:p w14:paraId="73406EB8" w14:textId="77777777" w:rsidR="00EC0E1F" w:rsidRPr="00EC3BE6" w:rsidRDefault="00EC0E1F" w:rsidP="00C816FB">
            <w:pPr>
              <w:spacing w:after="0" w:line="240" w:lineRule="auto"/>
              <w:ind w:right="176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 xml:space="preserve">Ficha de Inscrição –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Campo de Férias Tempo Aventura</w:t>
            </w:r>
          </w:p>
        </w:tc>
      </w:tr>
      <w:tr w:rsidR="00D370BF" w:rsidRPr="00EC3BE6" w14:paraId="4D2C9373" w14:textId="77777777" w:rsidTr="00EC0E1F">
        <w:trPr>
          <w:gridAfter w:val="4"/>
          <w:wAfter w:w="415" w:type="dxa"/>
          <w:trHeight w:val="76"/>
        </w:trPr>
        <w:tc>
          <w:tcPr>
            <w:tcW w:w="251" w:type="dxa"/>
            <w:gridSpan w:val="4"/>
            <w:shd w:val="clear" w:color="000000" w:fill="FFFFFF"/>
            <w:noWrap/>
            <w:vAlign w:val="bottom"/>
            <w:hideMark/>
          </w:tcPr>
          <w:p w14:paraId="1FC37F2D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3" w:type="dxa"/>
            <w:gridSpan w:val="6"/>
            <w:shd w:val="clear" w:color="000000" w:fill="FFFFFF"/>
            <w:noWrap/>
            <w:vAlign w:val="bottom"/>
            <w:hideMark/>
          </w:tcPr>
          <w:p w14:paraId="29F295A6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4" w:type="dxa"/>
            <w:gridSpan w:val="4"/>
            <w:shd w:val="clear" w:color="000000" w:fill="FFFFFF"/>
            <w:noWrap/>
            <w:vAlign w:val="bottom"/>
            <w:hideMark/>
          </w:tcPr>
          <w:p w14:paraId="5A63D2E6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  <w:hideMark/>
          </w:tcPr>
          <w:p w14:paraId="429EBA57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2" w:type="dxa"/>
            <w:gridSpan w:val="5"/>
            <w:shd w:val="clear" w:color="000000" w:fill="FFFFFF"/>
            <w:noWrap/>
            <w:vAlign w:val="bottom"/>
            <w:hideMark/>
          </w:tcPr>
          <w:p w14:paraId="5E5F6DF3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9" w:type="dxa"/>
            <w:gridSpan w:val="7"/>
            <w:shd w:val="clear" w:color="000000" w:fill="FFFFFF"/>
            <w:noWrap/>
            <w:vAlign w:val="bottom"/>
            <w:hideMark/>
          </w:tcPr>
          <w:p w14:paraId="0E09F506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2" w:type="dxa"/>
            <w:gridSpan w:val="3"/>
            <w:shd w:val="clear" w:color="000000" w:fill="FFFFFF"/>
            <w:noWrap/>
            <w:vAlign w:val="bottom"/>
            <w:hideMark/>
          </w:tcPr>
          <w:p w14:paraId="2F099051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4"/>
            <w:shd w:val="clear" w:color="000000" w:fill="FFFFFF"/>
            <w:noWrap/>
            <w:vAlign w:val="bottom"/>
            <w:hideMark/>
          </w:tcPr>
          <w:p w14:paraId="1CF2428D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  <w:hideMark/>
          </w:tcPr>
          <w:p w14:paraId="14EFEDDF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  <w:hideMark/>
          </w:tcPr>
          <w:p w14:paraId="538544E6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3AB110EF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48" w:type="dxa"/>
            <w:gridSpan w:val="4"/>
            <w:shd w:val="clear" w:color="000000" w:fill="FFFFFF"/>
            <w:noWrap/>
            <w:vAlign w:val="bottom"/>
            <w:hideMark/>
          </w:tcPr>
          <w:p w14:paraId="35E37173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  <w:hideMark/>
          </w:tcPr>
          <w:p w14:paraId="71840D56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  <w:hideMark/>
          </w:tcPr>
          <w:p w14:paraId="72007DCC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bottom"/>
            <w:hideMark/>
          </w:tcPr>
          <w:p w14:paraId="17E6E822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10641EEB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2" w:type="dxa"/>
            <w:gridSpan w:val="5"/>
            <w:shd w:val="clear" w:color="000000" w:fill="FFFFFF"/>
            <w:noWrap/>
            <w:vAlign w:val="bottom"/>
            <w:hideMark/>
          </w:tcPr>
          <w:p w14:paraId="6C02EA8B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46ECDA25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07799CD4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5F822D42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200F1851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9" w:type="dxa"/>
            <w:gridSpan w:val="3"/>
            <w:shd w:val="clear" w:color="000000" w:fill="FFFFFF"/>
            <w:noWrap/>
            <w:vAlign w:val="bottom"/>
            <w:hideMark/>
          </w:tcPr>
          <w:p w14:paraId="7E249F02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5DF509C9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1C8539D1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3E07B994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49673483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175665F3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3" w:type="dxa"/>
            <w:gridSpan w:val="3"/>
            <w:shd w:val="clear" w:color="000000" w:fill="FFFFFF"/>
            <w:noWrap/>
            <w:vAlign w:val="bottom"/>
            <w:hideMark/>
          </w:tcPr>
          <w:p w14:paraId="6891E561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  <w:hideMark/>
          </w:tcPr>
          <w:p w14:paraId="4019ACBB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3"/>
            <w:shd w:val="clear" w:color="000000" w:fill="FFFFFF"/>
            <w:noWrap/>
            <w:vAlign w:val="bottom"/>
            <w:hideMark/>
          </w:tcPr>
          <w:p w14:paraId="34044A64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2"/>
            <w:shd w:val="clear" w:color="000000" w:fill="FFFFFF"/>
            <w:noWrap/>
            <w:vAlign w:val="bottom"/>
            <w:hideMark/>
          </w:tcPr>
          <w:p w14:paraId="23A6AA9B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5" w:type="dxa"/>
            <w:gridSpan w:val="4"/>
            <w:shd w:val="clear" w:color="000000" w:fill="FFFFFF"/>
            <w:noWrap/>
            <w:vAlign w:val="bottom"/>
            <w:hideMark/>
          </w:tcPr>
          <w:p w14:paraId="4BEBD2B3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30FF076D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7"/>
            <w:shd w:val="clear" w:color="000000" w:fill="FFFFFF"/>
            <w:noWrap/>
            <w:vAlign w:val="bottom"/>
            <w:hideMark/>
          </w:tcPr>
          <w:p w14:paraId="42CCB7BD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78" w:type="dxa"/>
            <w:gridSpan w:val="8"/>
            <w:shd w:val="clear" w:color="000000" w:fill="FFFFFF"/>
            <w:noWrap/>
            <w:vAlign w:val="bottom"/>
            <w:hideMark/>
          </w:tcPr>
          <w:p w14:paraId="42B1B104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3"/>
            <w:shd w:val="clear" w:color="000000" w:fill="FFFFFF"/>
            <w:noWrap/>
            <w:vAlign w:val="bottom"/>
            <w:hideMark/>
          </w:tcPr>
          <w:p w14:paraId="35E0BAC0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0969187E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  <w:hideMark/>
          </w:tcPr>
          <w:p w14:paraId="1FDD4ADB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59" w:type="dxa"/>
            <w:gridSpan w:val="9"/>
            <w:shd w:val="clear" w:color="000000" w:fill="FFFFFF"/>
            <w:noWrap/>
            <w:vAlign w:val="bottom"/>
            <w:hideMark/>
          </w:tcPr>
          <w:p w14:paraId="078D6610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14:paraId="5691379F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gridSpan w:val="5"/>
            <w:shd w:val="clear" w:color="000000" w:fill="FFFFFF"/>
            <w:noWrap/>
            <w:vAlign w:val="bottom"/>
            <w:hideMark/>
          </w:tcPr>
          <w:p w14:paraId="1C0FB75D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5" w:type="dxa"/>
            <w:gridSpan w:val="3"/>
            <w:shd w:val="clear" w:color="000000" w:fill="FFFFFF"/>
            <w:noWrap/>
            <w:vAlign w:val="bottom"/>
            <w:hideMark/>
          </w:tcPr>
          <w:p w14:paraId="21FA3424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16AF1C40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80" w:type="dxa"/>
            <w:gridSpan w:val="7"/>
            <w:shd w:val="clear" w:color="000000" w:fill="FFFFFF"/>
            <w:noWrap/>
            <w:vAlign w:val="bottom"/>
            <w:hideMark/>
          </w:tcPr>
          <w:p w14:paraId="56DB8E8D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75" w:type="dxa"/>
            <w:gridSpan w:val="8"/>
            <w:shd w:val="clear" w:color="000000" w:fill="FFFFFF"/>
            <w:noWrap/>
            <w:vAlign w:val="bottom"/>
            <w:hideMark/>
          </w:tcPr>
          <w:p w14:paraId="3FF8A61E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4109A025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29517DB7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  <w:hideMark/>
          </w:tcPr>
          <w:p w14:paraId="365099E4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EC0E1F" w:rsidRPr="00EC3BE6" w14:paraId="17E9EE66" w14:textId="77777777" w:rsidTr="00EC0E1F">
        <w:trPr>
          <w:gridAfter w:val="5"/>
          <w:wAfter w:w="485" w:type="dxa"/>
          <w:trHeight w:val="243"/>
        </w:trPr>
        <w:tc>
          <w:tcPr>
            <w:tcW w:w="1063" w:type="dxa"/>
            <w:gridSpan w:val="21"/>
            <w:shd w:val="clear" w:color="000000" w:fill="FFFFFF"/>
            <w:noWrap/>
            <w:vAlign w:val="center"/>
            <w:hideMark/>
          </w:tcPr>
          <w:p w14:paraId="42217187" w14:textId="77777777" w:rsidR="00EC0E1F" w:rsidRPr="00EC3BE6" w:rsidRDefault="00EC0E1F" w:rsidP="00C816FB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permStart w:id="1331193794" w:edGrp="everyone" w:colFirst="2" w:colLast="2"/>
            <w:permStart w:id="1656255971" w:edGrp="everyone" w:colFirst="5" w:colLast="5"/>
            <w:r w:rsidRPr="00EC3BE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Nome:</w:t>
            </w:r>
          </w:p>
        </w:tc>
        <w:tc>
          <w:tcPr>
            <w:tcW w:w="160" w:type="dxa"/>
            <w:gridSpan w:val="5"/>
            <w:shd w:val="clear" w:color="000000" w:fill="FFFFFF"/>
            <w:noWrap/>
            <w:vAlign w:val="bottom"/>
            <w:hideMark/>
          </w:tcPr>
          <w:p w14:paraId="180D1E37" w14:textId="77777777" w:rsidR="00EC0E1F" w:rsidRPr="00EC3BE6" w:rsidRDefault="00EC0E1F" w:rsidP="00C816FB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226" w:type="dxa"/>
            <w:gridSpan w:val="93"/>
            <w:shd w:val="clear" w:color="000000" w:fill="D9D9D9"/>
            <w:noWrap/>
            <w:vAlign w:val="center"/>
            <w:hideMark/>
          </w:tcPr>
          <w:p w14:paraId="4A4CD31C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02" w:type="dxa"/>
            <w:gridSpan w:val="7"/>
            <w:shd w:val="clear" w:color="000000" w:fill="FFFFFF"/>
            <w:noWrap/>
            <w:vAlign w:val="bottom"/>
            <w:hideMark/>
          </w:tcPr>
          <w:p w14:paraId="004BBCAE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89" w:type="dxa"/>
            <w:gridSpan w:val="15"/>
            <w:shd w:val="clear" w:color="000000" w:fill="FFFFFF"/>
            <w:noWrap/>
            <w:vAlign w:val="center"/>
          </w:tcPr>
          <w:p w14:paraId="74921B13" w14:textId="77777777" w:rsidR="00EC0E1F" w:rsidRPr="00EC3BE6" w:rsidRDefault="00EC0E1F" w:rsidP="00C8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 xml:space="preserve">Nº Colab.: </w:t>
            </w:r>
          </w:p>
        </w:tc>
        <w:tc>
          <w:tcPr>
            <w:tcW w:w="1310" w:type="dxa"/>
            <w:gridSpan w:val="19"/>
            <w:shd w:val="clear" w:color="auto" w:fill="D9D9D9"/>
            <w:noWrap/>
            <w:vAlign w:val="center"/>
          </w:tcPr>
          <w:p w14:paraId="2425AD21" w14:textId="31BCD63E" w:rsidR="00EC0E1F" w:rsidRPr="00EC3BE6" w:rsidRDefault="00EC0E1F" w:rsidP="00C8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bookmarkStart w:id="0" w:name="_GoBack"/>
            <w:bookmarkEnd w:id="0"/>
          </w:p>
        </w:tc>
        <w:tc>
          <w:tcPr>
            <w:tcW w:w="1246" w:type="dxa"/>
            <w:gridSpan w:val="27"/>
            <w:shd w:val="clear" w:color="000000" w:fill="FFFFFF"/>
            <w:noWrap/>
            <w:vAlign w:val="center"/>
          </w:tcPr>
          <w:p w14:paraId="546F8B33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(Obrigatório)</w:t>
            </w:r>
          </w:p>
        </w:tc>
        <w:tc>
          <w:tcPr>
            <w:tcW w:w="247" w:type="dxa"/>
            <w:gridSpan w:val="5"/>
            <w:shd w:val="clear" w:color="auto" w:fill="FFFFFF"/>
            <w:noWrap/>
            <w:vAlign w:val="bottom"/>
          </w:tcPr>
          <w:p w14:paraId="563C16EA" w14:textId="77777777" w:rsidR="00EC0E1F" w:rsidRPr="00EC3BE6" w:rsidRDefault="00EC0E1F" w:rsidP="00C8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4"/>
            <w:shd w:val="clear" w:color="auto" w:fill="FFFFFF"/>
            <w:noWrap/>
            <w:vAlign w:val="center"/>
            <w:hideMark/>
          </w:tcPr>
          <w:p w14:paraId="5A4804B8" w14:textId="77777777" w:rsidR="00EC0E1F" w:rsidRPr="00EC3BE6" w:rsidRDefault="00EC0E1F" w:rsidP="00C8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</w:tr>
      <w:permEnd w:id="1331193794"/>
      <w:permEnd w:id="1656255971"/>
      <w:tr w:rsidR="00EC0E1F" w:rsidRPr="00EC3BE6" w14:paraId="62F902BB" w14:textId="77777777" w:rsidTr="00EC0E1F">
        <w:trPr>
          <w:trHeight w:val="353"/>
        </w:trPr>
        <w:tc>
          <w:tcPr>
            <w:tcW w:w="3156" w:type="dxa"/>
            <w:gridSpan w:val="61"/>
            <w:shd w:val="clear" w:color="000000" w:fill="FFFFFF"/>
            <w:noWrap/>
            <w:vAlign w:val="center"/>
            <w:hideMark/>
          </w:tcPr>
          <w:p w14:paraId="046B7395" w14:textId="77777777" w:rsidR="00EC0E1F" w:rsidRPr="00EC3BE6" w:rsidRDefault="00EC0E1F" w:rsidP="00C816FB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Outros participantes: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bottom"/>
            <w:hideMark/>
          </w:tcPr>
          <w:p w14:paraId="293DDB45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4511AC20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2" w:type="dxa"/>
            <w:gridSpan w:val="5"/>
            <w:shd w:val="clear" w:color="000000" w:fill="FFFFFF"/>
            <w:noWrap/>
            <w:vAlign w:val="bottom"/>
            <w:hideMark/>
          </w:tcPr>
          <w:p w14:paraId="52051B18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28ED4EE6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32F8859A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032A39B1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05F3FF7D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9" w:type="dxa"/>
            <w:gridSpan w:val="3"/>
            <w:shd w:val="clear" w:color="000000" w:fill="FFFFFF"/>
            <w:noWrap/>
            <w:vAlign w:val="bottom"/>
            <w:hideMark/>
          </w:tcPr>
          <w:p w14:paraId="7C9D1D20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327346BC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0B6D5711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7CB1E690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4FE715C7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F3B49AF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3" w:type="dxa"/>
            <w:gridSpan w:val="3"/>
            <w:shd w:val="clear" w:color="000000" w:fill="FFFFFF"/>
            <w:noWrap/>
            <w:vAlign w:val="bottom"/>
            <w:hideMark/>
          </w:tcPr>
          <w:p w14:paraId="5086A8F9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  <w:hideMark/>
          </w:tcPr>
          <w:p w14:paraId="590D2F99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15" w:type="dxa"/>
            <w:gridSpan w:val="9"/>
            <w:shd w:val="clear" w:color="000000" w:fill="FFFFFF"/>
            <w:noWrap/>
            <w:vAlign w:val="center"/>
          </w:tcPr>
          <w:p w14:paraId="69E7E3EF" w14:textId="77777777" w:rsidR="00EC0E1F" w:rsidRPr="00EC3BE6" w:rsidRDefault="00EC0E1F" w:rsidP="00C8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0020427C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7"/>
            <w:shd w:val="clear" w:color="000000" w:fill="FFFFFF"/>
            <w:noWrap/>
            <w:vAlign w:val="bottom"/>
            <w:hideMark/>
          </w:tcPr>
          <w:p w14:paraId="70A34FC8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78" w:type="dxa"/>
            <w:gridSpan w:val="8"/>
            <w:shd w:val="clear" w:color="000000" w:fill="FFFFFF"/>
            <w:noWrap/>
            <w:vAlign w:val="center"/>
            <w:hideMark/>
          </w:tcPr>
          <w:p w14:paraId="4438A976" w14:textId="77777777" w:rsidR="00EC0E1F" w:rsidRPr="00EC3BE6" w:rsidRDefault="00EC0E1F" w:rsidP="00C8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Idades</w:t>
            </w:r>
          </w:p>
        </w:tc>
        <w:tc>
          <w:tcPr>
            <w:tcW w:w="181" w:type="dxa"/>
            <w:gridSpan w:val="2"/>
            <w:shd w:val="clear" w:color="000000" w:fill="FFFFFF"/>
            <w:noWrap/>
            <w:vAlign w:val="bottom"/>
            <w:hideMark/>
          </w:tcPr>
          <w:p w14:paraId="4CC9FB31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bottom"/>
            <w:hideMark/>
          </w:tcPr>
          <w:p w14:paraId="7BB67325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  <w:hideMark/>
          </w:tcPr>
          <w:p w14:paraId="216C454F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59" w:type="dxa"/>
            <w:gridSpan w:val="9"/>
            <w:shd w:val="clear" w:color="000000" w:fill="FFFFFF"/>
            <w:noWrap/>
            <w:vAlign w:val="bottom"/>
            <w:hideMark/>
          </w:tcPr>
          <w:p w14:paraId="51ABACB5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Calibri" w:hAnsi="Calibri" w:cs="Calibri"/>
                <w:noProof/>
                <w:sz w:val="18"/>
                <w:szCs w:val="18"/>
                <w:lang w:eastAsia="pt-PT"/>
              </w:rPr>
              <w:drawing>
                <wp:anchor distT="0" distB="0" distL="114300" distR="114300" simplePos="0" relativeHeight="251674624" behindDoc="0" locked="0" layoutInCell="1" allowOverlap="1" wp14:anchorId="01806919" wp14:editId="364C8D25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19050</wp:posOffset>
                  </wp:positionV>
                  <wp:extent cx="516255" cy="970915"/>
                  <wp:effectExtent l="0" t="0" r="0" b="635"/>
                  <wp:wrapNone/>
                  <wp:docPr id="1" name="Picture 1" descr="T:\Documentos\Clube Junior\Fitas\fit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Documentos\Clube Junior\Fitas\fit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14:paraId="420D80C2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8" w:type="dxa"/>
            <w:gridSpan w:val="5"/>
            <w:shd w:val="clear" w:color="000000" w:fill="FFFFFF"/>
            <w:noWrap/>
            <w:vAlign w:val="bottom"/>
            <w:hideMark/>
          </w:tcPr>
          <w:p w14:paraId="1B1166A0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5" w:type="dxa"/>
            <w:gridSpan w:val="3"/>
            <w:shd w:val="clear" w:color="000000" w:fill="FFFFFF"/>
            <w:noWrap/>
            <w:vAlign w:val="bottom"/>
            <w:hideMark/>
          </w:tcPr>
          <w:p w14:paraId="059ABAEE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1C01F5C9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80" w:type="dxa"/>
            <w:gridSpan w:val="7"/>
            <w:shd w:val="clear" w:color="000000" w:fill="FFFFFF"/>
            <w:noWrap/>
            <w:vAlign w:val="bottom"/>
            <w:hideMark/>
          </w:tcPr>
          <w:p w14:paraId="123ED1C6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75" w:type="dxa"/>
            <w:gridSpan w:val="8"/>
            <w:shd w:val="clear" w:color="000000" w:fill="FFFFFF"/>
            <w:noWrap/>
            <w:vAlign w:val="bottom"/>
            <w:hideMark/>
          </w:tcPr>
          <w:p w14:paraId="0F0263C9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69BADB1A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4074606B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36" w:type="dxa"/>
            <w:gridSpan w:val="8"/>
            <w:shd w:val="clear" w:color="000000" w:fill="FFFFFF"/>
            <w:noWrap/>
            <w:vAlign w:val="bottom"/>
            <w:hideMark/>
          </w:tcPr>
          <w:p w14:paraId="4BA3B8E5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</w:tr>
      <w:tr w:rsidR="00EC0E1F" w:rsidRPr="00EC3BE6" w14:paraId="700E315E" w14:textId="77777777" w:rsidTr="00EC0E1F">
        <w:trPr>
          <w:gridBefore w:val="7"/>
          <w:gridAfter w:val="5"/>
          <w:wBefore w:w="353" w:type="dxa"/>
          <w:wAfter w:w="485" w:type="dxa"/>
          <w:trHeight w:val="244"/>
        </w:trPr>
        <w:tc>
          <w:tcPr>
            <w:tcW w:w="6096" w:type="dxa"/>
            <w:gridSpan w:val="112"/>
            <w:shd w:val="clear" w:color="000000" w:fill="D9D9D9"/>
            <w:noWrap/>
            <w:vAlign w:val="center"/>
            <w:hideMark/>
          </w:tcPr>
          <w:p w14:paraId="05EA9C19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permStart w:id="1702173876" w:edGrp="everyone" w:colFirst="0" w:colLast="0"/>
            <w:permStart w:id="1051818770" w:edGrp="everyone" w:colFirst="1" w:colLast="1"/>
            <w:permStart w:id="1726105343" w:edGrp="everyone" w:colFirst="2" w:colLast="2"/>
            <w:permStart w:id="343163658" w:edGrp="everyone" w:colFirst="3" w:colLast="3"/>
            <w:permStart w:id="242505430" w:edGrp="everyone" w:colFirst="4" w:colLast="4"/>
            <w:permStart w:id="595865770" w:edGrp="everyone" w:colFirst="5" w:colLast="5"/>
            <w:permStart w:id="450837114" w:edGrp="everyone" w:colFirst="6" w:colLast="6"/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67" w:type="dxa"/>
            <w:gridSpan w:val="12"/>
            <w:shd w:val="clear" w:color="auto" w:fill="auto"/>
            <w:noWrap/>
            <w:vAlign w:val="center"/>
          </w:tcPr>
          <w:p w14:paraId="14732E98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7"/>
            <w:shd w:val="clear" w:color="auto" w:fill="D9D9D9"/>
            <w:noWrap/>
            <w:vAlign w:val="center"/>
          </w:tcPr>
          <w:p w14:paraId="21CF49F3" w14:textId="77777777" w:rsidR="00EC0E1F" w:rsidRPr="00EC3BE6" w:rsidRDefault="00EC0E1F" w:rsidP="00C8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729" w:type="dxa"/>
            <w:gridSpan w:val="49"/>
            <w:shd w:val="clear" w:color="auto" w:fill="auto"/>
            <w:noWrap/>
            <w:vAlign w:val="center"/>
          </w:tcPr>
          <w:p w14:paraId="2854A2C1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7" w:type="dxa"/>
            <w:gridSpan w:val="5"/>
            <w:shd w:val="clear" w:color="auto" w:fill="auto"/>
            <w:noWrap/>
            <w:vAlign w:val="bottom"/>
            <w:hideMark/>
          </w:tcPr>
          <w:p w14:paraId="51F497C9" w14:textId="77777777" w:rsidR="00EC0E1F" w:rsidRPr="00EC3BE6" w:rsidRDefault="00EC0E1F" w:rsidP="00C8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4"/>
            <w:shd w:val="clear" w:color="auto" w:fill="FFFFFF"/>
            <w:noWrap/>
            <w:vAlign w:val="center"/>
            <w:hideMark/>
          </w:tcPr>
          <w:p w14:paraId="2F6FD369" w14:textId="77777777" w:rsidR="00EC0E1F" w:rsidRPr="00EC3BE6" w:rsidRDefault="00EC0E1F" w:rsidP="00C8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</w:tr>
      <w:permEnd w:id="1702173876"/>
      <w:permEnd w:id="1051818770"/>
      <w:permEnd w:id="1726105343"/>
      <w:permEnd w:id="343163658"/>
      <w:permEnd w:id="242505430"/>
      <w:permEnd w:id="595865770"/>
      <w:permEnd w:id="450837114"/>
      <w:tr w:rsidR="00D370BF" w:rsidRPr="00EC3BE6" w14:paraId="040D5FF5" w14:textId="77777777" w:rsidTr="00EC0E1F">
        <w:trPr>
          <w:trHeight w:val="88"/>
        </w:trPr>
        <w:tc>
          <w:tcPr>
            <w:tcW w:w="245" w:type="dxa"/>
            <w:gridSpan w:val="3"/>
            <w:shd w:val="clear" w:color="000000" w:fill="FFFFFF"/>
            <w:noWrap/>
            <w:vAlign w:val="center"/>
            <w:hideMark/>
          </w:tcPr>
          <w:p w14:paraId="6B88D543" w14:textId="77777777" w:rsidR="00EC0E1F" w:rsidRPr="00EC3BE6" w:rsidRDefault="00EC0E1F" w:rsidP="00C816FB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50" w:type="dxa"/>
            <w:gridSpan w:val="6"/>
            <w:shd w:val="clear" w:color="000000" w:fill="FFFFFF"/>
            <w:noWrap/>
            <w:vAlign w:val="center"/>
            <w:hideMark/>
          </w:tcPr>
          <w:p w14:paraId="7B6A5DC1" w14:textId="77777777" w:rsidR="00EC0E1F" w:rsidRPr="00EC3BE6" w:rsidRDefault="00EC0E1F" w:rsidP="00C816FB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50" w:type="dxa"/>
            <w:gridSpan w:val="4"/>
            <w:shd w:val="clear" w:color="000000" w:fill="FFFFFF"/>
            <w:noWrap/>
            <w:vAlign w:val="center"/>
            <w:hideMark/>
          </w:tcPr>
          <w:p w14:paraId="3A9B9D0A" w14:textId="77777777" w:rsidR="00EC0E1F" w:rsidRPr="00EC3BE6" w:rsidRDefault="00EC0E1F" w:rsidP="00C816FB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9" w:type="dxa"/>
            <w:gridSpan w:val="4"/>
            <w:shd w:val="clear" w:color="000000" w:fill="FFFFFF"/>
            <w:noWrap/>
            <w:vAlign w:val="center"/>
            <w:hideMark/>
          </w:tcPr>
          <w:p w14:paraId="7EE46012" w14:textId="77777777" w:rsidR="00EC0E1F" w:rsidRPr="00EC3BE6" w:rsidRDefault="00EC0E1F" w:rsidP="00C816FB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2" w:type="dxa"/>
            <w:gridSpan w:val="5"/>
            <w:shd w:val="clear" w:color="000000" w:fill="FFFFFF"/>
            <w:noWrap/>
            <w:vAlign w:val="center"/>
            <w:hideMark/>
          </w:tcPr>
          <w:p w14:paraId="1A4691C5" w14:textId="77777777" w:rsidR="00EC0E1F" w:rsidRPr="00EC3BE6" w:rsidRDefault="00EC0E1F" w:rsidP="00C816FB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6" w:type="dxa"/>
            <w:gridSpan w:val="5"/>
            <w:shd w:val="clear" w:color="000000" w:fill="FFFFFF"/>
            <w:noWrap/>
            <w:vAlign w:val="center"/>
            <w:hideMark/>
          </w:tcPr>
          <w:p w14:paraId="2052F687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9" w:type="dxa"/>
            <w:gridSpan w:val="5"/>
            <w:shd w:val="clear" w:color="000000" w:fill="FFFFFF"/>
            <w:noWrap/>
            <w:vAlign w:val="center"/>
            <w:hideMark/>
          </w:tcPr>
          <w:p w14:paraId="29C86938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8" w:type="dxa"/>
            <w:gridSpan w:val="4"/>
            <w:shd w:val="clear" w:color="000000" w:fill="FFFFFF"/>
            <w:noWrap/>
            <w:vAlign w:val="center"/>
            <w:hideMark/>
          </w:tcPr>
          <w:p w14:paraId="08794A76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center"/>
            <w:hideMark/>
          </w:tcPr>
          <w:p w14:paraId="302A3E6D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center"/>
            <w:hideMark/>
          </w:tcPr>
          <w:p w14:paraId="5FA99FDB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center"/>
            <w:hideMark/>
          </w:tcPr>
          <w:p w14:paraId="0966809C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47" w:type="dxa"/>
            <w:gridSpan w:val="4"/>
            <w:shd w:val="clear" w:color="000000" w:fill="FFFFFF"/>
            <w:noWrap/>
            <w:vAlign w:val="center"/>
            <w:hideMark/>
          </w:tcPr>
          <w:p w14:paraId="3C60914D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0"/>
                <w:szCs w:val="10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3" w:type="dxa"/>
            <w:gridSpan w:val="4"/>
            <w:shd w:val="clear" w:color="000000" w:fill="FFFFFF"/>
            <w:noWrap/>
            <w:vAlign w:val="center"/>
            <w:hideMark/>
          </w:tcPr>
          <w:p w14:paraId="5FB30C64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3" w:type="dxa"/>
            <w:gridSpan w:val="4"/>
            <w:shd w:val="clear" w:color="000000" w:fill="FFFFFF"/>
            <w:noWrap/>
            <w:vAlign w:val="center"/>
            <w:hideMark/>
          </w:tcPr>
          <w:p w14:paraId="72EF34DD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center"/>
            <w:hideMark/>
          </w:tcPr>
          <w:p w14:paraId="5DCBE8A3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7" w:type="dxa"/>
            <w:gridSpan w:val="4"/>
            <w:shd w:val="clear" w:color="000000" w:fill="FFFFFF"/>
            <w:noWrap/>
            <w:vAlign w:val="center"/>
            <w:hideMark/>
          </w:tcPr>
          <w:p w14:paraId="72A893D9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center"/>
            <w:hideMark/>
          </w:tcPr>
          <w:p w14:paraId="483CD57B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center"/>
            <w:hideMark/>
          </w:tcPr>
          <w:p w14:paraId="60D6AE04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26DEC398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4B026686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center"/>
            <w:hideMark/>
          </w:tcPr>
          <w:p w14:paraId="36240762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7" w:type="dxa"/>
            <w:gridSpan w:val="3"/>
            <w:shd w:val="clear" w:color="000000" w:fill="FFFFFF"/>
            <w:noWrap/>
            <w:vAlign w:val="center"/>
            <w:hideMark/>
          </w:tcPr>
          <w:p w14:paraId="1F3C193D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2"/>
            <w:shd w:val="clear" w:color="000000" w:fill="FFFFFF"/>
            <w:noWrap/>
            <w:vAlign w:val="center"/>
            <w:hideMark/>
          </w:tcPr>
          <w:p w14:paraId="5FA0FC72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3E017F99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5A88F6C8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center"/>
            <w:hideMark/>
          </w:tcPr>
          <w:p w14:paraId="53704D91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165C97A2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2" w:type="dxa"/>
            <w:gridSpan w:val="3"/>
            <w:shd w:val="clear" w:color="000000" w:fill="FFFFFF"/>
            <w:noWrap/>
            <w:vAlign w:val="center"/>
            <w:hideMark/>
          </w:tcPr>
          <w:p w14:paraId="7931E12A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  <w:hideMark/>
          </w:tcPr>
          <w:p w14:paraId="0997F4C2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8" w:type="dxa"/>
            <w:gridSpan w:val="3"/>
            <w:shd w:val="clear" w:color="000000" w:fill="FFFFFF"/>
            <w:noWrap/>
            <w:vAlign w:val="center"/>
            <w:hideMark/>
          </w:tcPr>
          <w:p w14:paraId="25956A8E" w14:textId="77777777" w:rsidR="00EC0E1F" w:rsidRPr="00EC3BE6" w:rsidRDefault="00EC0E1F" w:rsidP="00C8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0" w:type="dxa"/>
            <w:gridSpan w:val="3"/>
            <w:shd w:val="clear" w:color="000000" w:fill="FFFFFF"/>
            <w:noWrap/>
            <w:vAlign w:val="center"/>
            <w:hideMark/>
          </w:tcPr>
          <w:p w14:paraId="70258646" w14:textId="77777777" w:rsidR="00EC0E1F" w:rsidRPr="00EC3BE6" w:rsidRDefault="00EC0E1F" w:rsidP="00C8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3" w:type="dxa"/>
            <w:gridSpan w:val="4"/>
            <w:shd w:val="clear" w:color="000000" w:fill="FFFFFF"/>
            <w:noWrap/>
            <w:vAlign w:val="center"/>
            <w:hideMark/>
          </w:tcPr>
          <w:p w14:paraId="6A9D3093" w14:textId="77777777" w:rsidR="00EC0E1F" w:rsidRPr="00EC3BE6" w:rsidRDefault="00EC0E1F" w:rsidP="00C8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bottom"/>
            <w:hideMark/>
          </w:tcPr>
          <w:p w14:paraId="2B5D6F10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5"/>
            <w:shd w:val="clear" w:color="000000" w:fill="FFFFFF"/>
            <w:noWrap/>
            <w:vAlign w:val="center"/>
            <w:hideMark/>
          </w:tcPr>
          <w:p w14:paraId="3A7A95B9" w14:textId="77777777" w:rsidR="00EC0E1F" w:rsidRPr="00EC3BE6" w:rsidRDefault="00EC0E1F" w:rsidP="00C8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54" w:type="dxa"/>
            <w:gridSpan w:val="15"/>
            <w:shd w:val="clear" w:color="000000" w:fill="FFFFFF"/>
            <w:noWrap/>
            <w:vAlign w:val="center"/>
            <w:hideMark/>
          </w:tcPr>
          <w:p w14:paraId="0BCEBD0A" w14:textId="77777777" w:rsidR="00EC0E1F" w:rsidRPr="00EC3BE6" w:rsidRDefault="00EC0E1F" w:rsidP="00C8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center"/>
            <w:hideMark/>
          </w:tcPr>
          <w:p w14:paraId="1536F284" w14:textId="77777777" w:rsidR="00EC0E1F" w:rsidRPr="00EC3BE6" w:rsidRDefault="00EC0E1F" w:rsidP="00C8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7" w:type="dxa"/>
            <w:gridSpan w:val="4"/>
            <w:shd w:val="clear" w:color="000000" w:fill="FFFFFF"/>
            <w:noWrap/>
            <w:vAlign w:val="center"/>
            <w:hideMark/>
          </w:tcPr>
          <w:p w14:paraId="7802692C" w14:textId="77777777" w:rsidR="00EC0E1F" w:rsidRPr="00EC3BE6" w:rsidRDefault="00EC0E1F" w:rsidP="00C8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14:paraId="0F89B82B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78" w:type="dxa"/>
            <w:gridSpan w:val="7"/>
            <w:shd w:val="clear" w:color="000000" w:fill="FFFFFF"/>
            <w:noWrap/>
            <w:vAlign w:val="center"/>
            <w:hideMark/>
          </w:tcPr>
          <w:p w14:paraId="316B14C6" w14:textId="77777777" w:rsidR="00EC0E1F" w:rsidRPr="00EC3BE6" w:rsidRDefault="00EC0E1F" w:rsidP="00C8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3"/>
            <w:shd w:val="clear" w:color="000000" w:fill="FFFFFF"/>
            <w:noWrap/>
            <w:vAlign w:val="center"/>
            <w:hideMark/>
          </w:tcPr>
          <w:p w14:paraId="7408D0E2" w14:textId="77777777" w:rsidR="00EC0E1F" w:rsidRPr="00EC3BE6" w:rsidRDefault="00EC0E1F" w:rsidP="00C8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center"/>
            <w:hideMark/>
          </w:tcPr>
          <w:p w14:paraId="11426FF5" w14:textId="77777777" w:rsidR="00EC0E1F" w:rsidRPr="00EC3BE6" w:rsidRDefault="00EC0E1F" w:rsidP="00C8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6" w:type="dxa"/>
            <w:gridSpan w:val="4"/>
            <w:shd w:val="clear" w:color="000000" w:fill="FFFFFF"/>
            <w:noWrap/>
            <w:vAlign w:val="center"/>
            <w:hideMark/>
          </w:tcPr>
          <w:p w14:paraId="3CCDB53D" w14:textId="77777777" w:rsidR="00EC0E1F" w:rsidRPr="00EC3BE6" w:rsidRDefault="00EC0E1F" w:rsidP="00C8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14:paraId="3AAEB795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91" w:type="dxa"/>
            <w:gridSpan w:val="7"/>
            <w:shd w:val="clear" w:color="000000" w:fill="FFFFFF"/>
            <w:noWrap/>
            <w:vAlign w:val="center"/>
            <w:hideMark/>
          </w:tcPr>
          <w:p w14:paraId="5BC5A179" w14:textId="77777777" w:rsidR="00EC0E1F" w:rsidRPr="00EC3BE6" w:rsidRDefault="00EC0E1F" w:rsidP="00C8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4" w:type="dxa"/>
            <w:gridSpan w:val="3"/>
            <w:shd w:val="clear" w:color="000000" w:fill="FFFFFF"/>
            <w:noWrap/>
            <w:vAlign w:val="center"/>
            <w:hideMark/>
          </w:tcPr>
          <w:p w14:paraId="47D090B3" w14:textId="77777777" w:rsidR="00EC0E1F" w:rsidRPr="00EC3BE6" w:rsidRDefault="00EC0E1F" w:rsidP="00C8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center"/>
            <w:hideMark/>
          </w:tcPr>
          <w:p w14:paraId="274BF287" w14:textId="77777777" w:rsidR="00EC0E1F" w:rsidRPr="00EC3BE6" w:rsidRDefault="00EC0E1F" w:rsidP="00C8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27A3F42B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36" w:type="dxa"/>
            <w:gridSpan w:val="8"/>
            <w:shd w:val="clear" w:color="000000" w:fill="FFFFFF"/>
            <w:noWrap/>
            <w:vAlign w:val="center"/>
            <w:hideMark/>
          </w:tcPr>
          <w:p w14:paraId="57DAE844" w14:textId="77777777" w:rsidR="00EC0E1F" w:rsidRPr="00EC3BE6" w:rsidRDefault="00EC0E1F" w:rsidP="00C8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</w:tr>
      <w:tr w:rsidR="00EC0E1F" w:rsidRPr="00EC3BE6" w14:paraId="19EA6378" w14:textId="77777777" w:rsidTr="00EC0E1F">
        <w:trPr>
          <w:gridBefore w:val="8"/>
          <w:gridAfter w:val="9"/>
          <w:wBefore w:w="354" w:type="dxa"/>
          <w:wAfter w:w="709" w:type="dxa"/>
          <w:trHeight w:val="244"/>
        </w:trPr>
        <w:tc>
          <w:tcPr>
            <w:tcW w:w="6095" w:type="dxa"/>
            <w:gridSpan w:val="111"/>
            <w:shd w:val="clear" w:color="000000" w:fill="D9D9D9"/>
            <w:noWrap/>
            <w:vAlign w:val="center"/>
            <w:hideMark/>
          </w:tcPr>
          <w:p w14:paraId="1026F906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permStart w:id="1666323439" w:edGrp="everyone" w:colFirst="0" w:colLast="0"/>
            <w:permStart w:id="1492254881" w:edGrp="everyone" w:colFirst="2" w:colLast="2"/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67" w:type="dxa"/>
            <w:gridSpan w:val="12"/>
            <w:shd w:val="clear" w:color="auto" w:fill="auto"/>
            <w:noWrap/>
            <w:vAlign w:val="center"/>
          </w:tcPr>
          <w:p w14:paraId="422C0570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7"/>
            <w:shd w:val="clear" w:color="auto" w:fill="D9D9D9"/>
            <w:noWrap/>
            <w:vAlign w:val="center"/>
          </w:tcPr>
          <w:p w14:paraId="2DD9849D" w14:textId="77777777" w:rsidR="00EC0E1F" w:rsidRPr="00EC3BE6" w:rsidRDefault="00EC0E1F" w:rsidP="00C8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729" w:type="dxa"/>
            <w:gridSpan w:val="49"/>
            <w:shd w:val="clear" w:color="auto" w:fill="auto"/>
            <w:noWrap/>
            <w:vAlign w:val="center"/>
          </w:tcPr>
          <w:p w14:paraId="0CC1363B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7" w:type="dxa"/>
            <w:gridSpan w:val="5"/>
            <w:shd w:val="clear" w:color="auto" w:fill="auto"/>
            <w:noWrap/>
            <w:vAlign w:val="center"/>
            <w:hideMark/>
          </w:tcPr>
          <w:p w14:paraId="6B4A3BF0" w14:textId="77777777" w:rsidR="00EC0E1F" w:rsidRPr="00EC3BE6" w:rsidRDefault="00EC0E1F" w:rsidP="00C8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</w:tr>
      <w:permEnd w:id="1666323439"/>
      <w:permEnd w:id="1492254881"/>
      <w:tr w:rsidR="00D370BF" w:rsidRPr="00EC3BE6" w14:paraId="387620D8" w14:textId="77777777" w:rsidTr="00EC0E1F">
        <w:trPr>
          <w:gridAfter w:val="1"/>
          <w:wAfter w:w="76" w:type="dxa"/>
          <w:trHeight w:val="194"/>
        </w:trPr>
        <w:tc>
          <w:tcPr>
            <w:tcW w:w="347" w:type="dxa"/>
            <w:gridSpan w:val="6"/>
            <w:shd w:val="clear" w:color="000000" w:fill="FFFFFF"/>
            <w:noWrap/>
            <w:vAlign w:val="bottom"/>
          </w:tcPr>
          <w:p w14:paraId="4FF6C10B" w14:textId="77777777" w:rsidR="00EC0E1F" w:rsidRPr="00EC3BE6" w:rsidRDefault="00EC0E1F" w:rsidP="00C816FB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2" w:type="dxa"/>
            <w:gridSpan w:val="6"/>
            <w:shd w:val="clear" w:color="000000" w:fill="FFFFFF"/>
            <w:noWrap/>
            <w:vAlign w:val="bottom"/>
          </w:tcPr>
          <w:p w14:paraId="4858A3A7" w14:textId="77777777" w:rsidR="00EC0E1F" w:rsidRPr="00EC3BE6" w:rsidRDefault="00EC0E1F" w:rsidP="00C816FB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60" w:type="dxa"/>
            <w:gridSpan w:val="4"/>
            <w:shd w:val="clear" w:color="000000" w:fill="FFFFFF"/>
            <w:noWrap/>
            <w:vAlign w:val="bottom"/>
          </w:tcPr>
          <w:p w14:paraId="0B8B23A6" w14:textId="77777777" w:rsidR="00EC0E1F" w:rsidRPr="00EC3BE6" w:rsidRDefault="00EC0E1F" w:rsidP="00C816FB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4"/>
            <w:shd w:val="clear" w:color="000000" w:fill="FFFFFF"/>
            <w:noWrap/>
            <w:vAlign w:val="bottom"/>
          </w:tcPr>
          <w:p w14:paraId="73E352F2" w14:textId="77777777" w:rsidR="00EC0E1F" w:rsidRPr="00EC3BE6" w:rsidRDefault="00EC0E1F" w:rsidP="00C816FB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72F1FE3B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6" w:type="dxa"/>
            <w:gridSpan w:val="4"/>
            <w:shd w:val="clear" w:color="000000" w:fill="FFFFFF"/>
            <w:noWrap/>
            <w:vAlign w:val="bottom"/>
          </w:tcPr>
          <w:p w14:paraId="48B30210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04" w:type="dxa"/>
            <w:gridSpan w:val="6"/>
            <w:shd w:val="clear" w:color="000000" w:fill="FFFFFF"/>
            <w:noWrap/>
            <w:vAlign w:val="bottom"/>
          </w:tcPr>
          <w:p w14:paraId="1662F78E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" w:type="dxa"/>
            <w:gridSpan w:val="4"/>
            <w:shd w:val="clear" w:color="000000" w:fill="FFFFFF"/>
            <w:noWrap/>
            <w:vAlign w:val="bottom"/>
          </w:tcPr>
          <w:p w14:paraId="6DBFD0F5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72C0470E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5572CE42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55" w:type="dxa"/>
            <w:gridSpan w:val="4"/>
            <w:shd w:val="clear" w:color="000000" w:fill="FFFFFF"/>
            <w:noWrap/>
            <w:vAlign w:val="bottom"/>
          </w:tcPr>
          <w:p w14:paraId="305FA2A7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5FEFB0FD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0965CF54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21CF6ED5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5" w:type="dxa"/>
            <w:gridSpan w:val="4"/>
            <w:shd w:val="clear" w:color="000000" w:fill="FFFFFF"/>
            <w:noWrap/>
            <w:vAlign w:val="bottom"/>
          </w:tcPr>
          <w:p w14:paraId="2DDBA664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2" w:type="dxa"/>
            <w:gridSpan w:val="4"/>
            <w:shd w:val="clear" w:color="000000" w:fill="FFFFFF"/>
            <w:noWrap/>
            <w:vAlign w:val="bottom"/>
          </w:tcPr>
          <w:p w14:paraId="5E8B08F7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16E3E63E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40048B53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0961CED7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0848BFDD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3"/>
            <w:shd w:val="clear" w:color="000000" w:fill="FFFFFF"/>
            <w:noWrap/>
            <w:vAlign w:val="bottom"/>
          </w:tcPr>
          <w:p w14:paraId="69F525C6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</w:tcPr>
          <w:p w14:paraId="7CB70860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14C936DA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0649F2EF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5DF974F8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46092622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6808D099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</w:tcPr>
          <w:p w14:paraId="35376D27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</w:tcPr>
          <w:p w14:paraId="2A633667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</w:tcPr>
          <w:p w14:paraId="3B2AE0F7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5" w:type="dxa"/>
            <w:gridSpan w:val="4"/>
            <w:shd w:val="clear" w:color="000000" w:fill="FFFFFF"/>
            <w:noWrap/>
            <w:vAlign w:val="bottom"/>
          </w:tcPr>
          <w:p w14:paraId="77052B82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5"/>
            <w:shd w:val="clear" w:color="000000" w:fill="FFFFFF"/>
            <w:noWrap/>
            <w:vAlign w:val="bottom"/>
          </w:tcPr>
          <w:p w14:paraId="1C631AE2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7"/>
            <w:shd w:val="clear" w:color="000000" w:fill="FFFFFF"/>
            <w:noWrap/>
            <w:vAlign w:val="bottom"/>
          </w:tcPr>
          <w:p w14:paraId="210AFEEF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3DE2DE75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935" w:type="dxa"/>
            <w:gridSpan w:val="8"/>
            <w:shd w:val="clear" w:color="000000" w:fill="FFFFFF"/>
            <w:noWrap/>
            <w:vAlign w:val="bottom"/>
          </w:tcPr>
          <w:p w14:paraId="437CFADB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2CB080EC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5"/>
            <w:shd w:val="clear" w:color="000000" w:fill="FFFFFF"/>
            <w:noWrap/>
            <w:vAlign w:val="bottom"/>
          </w:tcPr>
          <w:p w14:paraId="0A4E9DA7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0502C0D3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03" w:type="dxa"/>
            <w:gridSpan w:val="7"/>
            <w:shd w:val="clear" w:color="000000" w:fill="FFFFFF"/>
            <w:noWrap/>
            <w:vAlign w:val="bottom"/>
          </w:tcPr>
          <w:p w14:paraId="55AC181F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46264350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44F13D09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</w:tcPr>
          <w:p w14:paraId="75BF6E77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4BFDB029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gridSpan w:val="5"/>
            <w:shd w:val="clear" w:color="000000" w:fill="FFFFFF"/>
            <w:noWrap/>
            <w:vAlign w:val="bottom"/>
          </w:tcPr>
          <w:p w14:paraId="5E5BE225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63" w:type="dxa"/>
            <w:gridSpan w:val="3"/>
            <w:shd w:val="clear" w:color="000000" w:fill="FFFFFF"/>
            <w:noWrap/>
            <w:vAlign w:val="bottom"/>
          </w:tcPr>
          <w:p w14:paraId="05FF89B3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37524CDA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6B5B2334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512" w:type="dxa"/>
            <w:gridSpan w:val="6"/>
            <w:shd w:val="clear" w:color="000000" w:fill="FFFFFF"/>
            <w:noWrap/>
            <w:vAlign w:val="bottom"/>
          </w:tcPr>
          <w:p w14:paraId="22628431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</w:tr>
      <w:tr w:rsidR="00EC0E1F" w:rsidRPr="00EC3BE6" w14:paraId="5DD4AE86" w14:textId="77777777" w:rsidTr="00EC0E1F">
        <w:trPr>
          <w:trHeight w:val="244"/>
        </w:trPr>
        <w:tc>
          <w:tcPr>
            <w:tcW w:w="347" w:type="dxa"/>
            <w:gridSpan w:val="6"/>
            <w:shd w:val="clear" w:color="000000" w:fill="FFFFFF"/>
            <w:noWrap/>
            <w:vAlign w:val="bottom"/>
          </w:tcPr>
          <w:p w14:paraId="26D6DE87" w14:textId="77777777" w:rsidR="00EC0E1F" w:rsidRPr="00EC3BE6" w:rsidRDefault="00EC0E1F" w:rsidP="00C816FB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permStart w:id="302979837" w:edGrp="everyone" w:colFirst="1" w:colLast="1"/>
            <w:permStart w:id="417168072" w:edGrp="everyone" w:colFirst="4" w:colLast="4"/>
          </w:p>
        </w:tc>
        <w:tc>
          <w:tcPr>
            <w:tcW w:w="6096" w:type="dxa"/>
            <w:gridSpan w:val="112"/>
            <w:shd w:val="clear" w:color="auto" w:fill="D9D9D9"/>
            <w:noWrap/>
            <w:vAlign w:val="bottom"/>
          </w:tcPr>
          <w:p w14:paraId="1C23B5A4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5" w:type="dxa"/>
            <w:gridSpan w:val="4"/>
            <w:shd w:val="clear" w:color="000000" w:fill="FFFFFF"/>
            <w:noWrap/>
            <w:vAlign w:val="bottom"/>
          </w:tcPr>
          <w:p w14:paraId="20FC0AD4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64" w:type="dxa"/>
            <w:gridSpan w:val="8"/>
            <w:shd w:val="clear" w:color="000000" w:fill="FFFFFF"/>
            <w:noWrap/>
            <w:vAlign w:val="bottom"/>
          </w:tcPr>
          <w:p w14:paraId="00382DFA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889" w:type="dxa"/>
            <w:gridSpan w:val="9"/>
            <w:shd w:val="clear" w:color="auto" w:fill="D9D9D9"/>
            <w:noWrap/>
            <w:vAlign w:val="center"/>
          </w:tcPr>
          <w:p w14:paraId="064883D3" w14:textId="77777777" w:rsidR="00EC0E1F" w:rsidRPr="00EC3BE6" w:rsidRDefault="00EC0E1F" w:rsidP="00C8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443" w:type="dxa"/>
            <w:gridSpan w:val="10"/>
            <w:shd w:val="clear" w:color="000000" w:fill="FFFFFF"/>
            <w:noWrap/>
            <w:vAlign w:val="bottom"/>
          </w:tcPr>
          <w:p w14:paraId="26F5EB61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5"/>
            <w:shd w:val="clear" w:color="000000" w:fill="FFFFFF"/>
            <w:noWrap/>
            <w:vAlign w:val="bottom"/>
          </w:tcPr>
          <w:p w14:paraId="4353B327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7D0CBAB1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02" w:type="dxa"/>
            <w:gridSpan w:val="6"/>
            <w:shd w:val="clear" w:color="000000" w:fill="FFFFFF"/>
            <w:noWrap/>
            <w:vAlign w:val="bottom"/>
          </w:tcPr>
          <w:p w14:paraId="6C630073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2D152833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1FB40013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</w:tcPr>
          <w:p w14:paraId="5773A0AF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6"/>
            <w:shd w:val="clear" w:color="000000" w:fill="FFFFFF"/>
            <w:noWrap/>
            <w:vAlign w:val="bottom"/>
          </w:tcPr>
          <w:p w14:paraId="09E833DE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gridSpan w:val="4"/>
            <w:shd w:val="clear" w:color="000000" w:fill="FFFFFF"/>
            <w:noWrap/>
            <w:vAlign w:val="bottom"/>
          </w:tcPr>
          <w:p w14:paraId="2C1A7A68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63" w:type="dxa"/>
            <w:gridSpan w:val="3"/>
            <w:shd w:val="clear" w:color="000000" w:fill="FFFFFF"/>
            <w:noWrap/>
            <w:vAlign w:val="bottom"/>
          </w:tcPr>
          <w:p w14:paraId="0ED6A873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5C08EDE3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4"/>
            <w:shd w:val="clear" w:color="000000" w:fill="FFFFFF"/>
            <w:noWrap/>
            <w:vAlign w:val="bottom"/>
          </w:tcPr>
          <w:p w14:paraId="5D9AFA73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548" w:type="dxa"/>
            <w:gridSpan w:val="6"/>
            <w:shd w:val="clear" w:color="000000" w:fill="FFFFFF"/>
            <w:noWrap/>
            <w:vAlign w:val="bottom"/>
          </w:tcPr>
          <w:p w14:paraId="1D86F794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</w:tr>
      <w:permEnd w:id="302979837"/>
      <w:permEnd w:id="417168072"/>
      <w:tr w:rsidR="00D370BF" w:rsidRPr="00EC3BE6" w14:paraId="661D5BDB" w14:textId="77777777" w:rsidTr="00EC0E1F">
        <w:trPr>
          <w:gridAfter w:val="2"/>
          <w:wAfter w:w="77" w:type="dxa"/>
          <w:trHeight w:val="80"/>
        </w:trPr>
        <w:tc>
          <w:tcPr>
            <w:tcW w:w="344" w:type="dxa"/>
            <w:gridSpan w:val="5"/>
            <w:shd w:val="clear" w:color="000000" w:fill="FFFFFF"/>
            <w:noWrap/>
            <w:vAlign w:val="bottom"/>
          </w:tcPr>
          <w:p w14:paraId="433828A4" w14:textId="77777777" w:rsidR="00EC0E1F" w:rsidRPr="00EC3BE6" w:rsidRDefault="00EC0E1F" w:rsidP="00C816FB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62" w:type="dxa"/>
            <w:gridSpan w:val="6"/>
            <w:shd w:val="clear" w:color="000000" w:fill="FFFFFF"/>
            <w:noWrap/>
            <w:vAlign w:val="bottom"/>
          </w:tcPr>
          <w:p w14:paraId="5C7BECE0" w14:textId="77777777" w:rsidR="00EC0E1F" w:rsidRPr="00EC3BE6" w:rsidRDefault="00EC0E1F" w:rsidP="00C816FB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260" w:type="dxa"/>
            <w:gridSpan w:val="4"/>
            <w:shd w:val="clear" w:color="000000" w:fill="FFFFFF"/>
            <w:noWrap/>
            <w:vAlign w:val="bottom"/>
          </w:tcPr>
          <w:p w14:paraId="193B2A4A" w14:textId="77777777" w:rsidR="00EC0E1F" w:rsidRPr="00EC3BE6" w:rsidRDefault="00EC0E1F" w:rsidP="00C816FB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7" w:type="dxa"/>
            <w:gridSpan w:val="4"/>
            <w:shd w:val="clear" w:color="000000" w:fill="FFFFFF"/>
            <w:noWrap/>
            <w:vAlign w:val="bottom"/>
          </w:tcPr>
          <w:p w14:paraId="0DD2155A" w14:textId="77777777" w:rsidR="00EC0E1F" w:rsidRPr="00EC3BE6" w:rsidRDefault="00EC0E1F" w:rsidP="00C816FB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4F89E793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</w:tcPr>
          <w:p w14:paraId="7885CFFC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04" w:type="dxa"/>
            <w:gridSpan w:val="6"/>
            <w:shd w:val="clear" w:color="000000" w:fill="FFFFFF"/>
            <w:noWrap/>
            <w:vAlign w:val="bottom"/>
          </w:tcPr>
          <w:p w14:paraId="4088F1BB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" w:type="dxa"/>
            <w:gridSpan w:val="4"/>
            <w:shd w:val="clear" w:color="000000" w:fill="FFFFFF"/>
            <w:noWrap/>
            <w:vAlign w:val="bottom"/>
          </w:tcPr>
          <w:p w14:paraId="60AE5E16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1C5C52F4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1CE70FC4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55" w:type="dxa"/>
            <w:gridSpan w:val="4"/>
            <w:shd w:val="clear" w:color="000000" w:fill="FFFFFF"/>
            <w:noWrap/>
            <w:vAlign w:val="bottom"/>
          </w:tcPr>
          <w:p w14:paraId="6754A3B9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3519E206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3D00D6A6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6437694E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5" w:type="dxa"/>
            <w:gridSpan w:val="4"/>
            <w:shd w:val="clear" w:color="000000" w:fill="FFFFFF"/>
            <w:noWrap/>
            <w:vAlign w:val="bottom"/>
          </w:tcPr>
          <w:p w14:paraId="3CCFCEB8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47" w:type="dxa"/>
            <w:gridSpan w:val="7"/>
            <w:shd w:val="clear" w:color="000000" w:fill="FFFFFF"/>
            <w:noWrap/>
            <w:vAlign w:val="bottom"/>
          </w:tcPr>
          <w:p w14:paraId="0B3A4C94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1" w:type="dxa"/>
            <w:gridSpan w:val="2"/>
            <w:shd w:val="clear" w:color="000000" w:fill="FFFFFF"/>
            <w:noWrap/>
            <w:vAlign w:val="bottom"/>
          </w:tcPr>
          <w:p w14:paraId="5698742D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31ADB4D8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6FFF9BC8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3C083547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3"/>
            <w:shd w:val="clear" w:color="000000" w:fill="FFFFFF"/>
            <w:noWrap/>
            <w:vAlign w:val="bottom"/>
          </w:tcPr>
          <w:p w14:paraId="21F0B4BE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</w:tcPr>
          <w:p w14:paraId="2A52AF99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41273A80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5"/>
            <w:shd w:val="clear" w:color="000000" w:fill="FFFFFF"/>
            <w:noWrap/>
            <w:vAlign w:val="bottom"/>
          </w:tcPr>
          <w:p w14:paraId="18FC2A00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1CE41240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749CE954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42B031AD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</w:tcPr>
          <w:p w14:paraId="7C6EA4EB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</w:tcPr>
          <w:p w14:paraId="3BB9BADD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</w:tcPr>
          <w:p w14:paraId="5F4294EA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7" w:type="dxa"/>
            <w:gridSpan w:val="5"/>
            <w:shd w:val="clear" w:color="000000" w:fill="FFFFFF"/>
            <w:noWrap/>
            <w:vAlign w:val="bottom"/>
          </w:tcPr>
          <w:p w14:paraId="1857ACAD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5"/>
            <w:shd w:val="clear" w:color="000000" w:fill="FFFFFF"/>
            <w:noWrap/>
            <w:vAlign w:val="bottom"/>
          </w:tcPr>
          <w:p w14:paraId="76883040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7"/>
            <w:shd w:val="clear" w:color="000000" w:fill="FFFFFF"/>
            <w:noWrap/>
            <w:vAlign w:val="bottom"/>
          </w:tcPr>
          <w:p w14:paraId="61B00B6C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39B317F5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934" w:type="dxa"/>
            <w:gridSpan w:val="8"/>
            <w:shd w:val="clear" w:color="000000" w:fill="FFFFFF"/>
            <w:noWrap/>
            <w:vAlign w:val="bottom"/>
          </w:tcPr>
          <w:p w14:paraId="26AAF729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07D89B9E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224" w:type="dxa"/>
            <w:gridSpan w:val="5"/>
            <w:shd w:val="clear" w:color="000000" w:fill="FFFFFF"/>
            <w:noWrap/>
            <w:vAlign w:val="bottom"/>
          </w:tcPr>
          <w:p w14:paraId="1BD6A6F6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14CFE571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702" w:type="dxa"/>
            <w:gridSpan w:val="6"/>
            <w:shd w:val="clear" w:color="000000" w:fill="FFFFFF"/>
            <w:noWrap/>
            <w:vAlign w:val="bottom"/>
          </w:tcPr>
          <w:p w14:paraId="06A1CAC4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07EC62DA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1298E7AA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</w:tcPr>
          <w:p w14:paraId="0EFC2D84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7B6AE2BD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222" w:type="dxa"/>
            <w:gridSpan w:val="5"/>
            <w:shd w:val="clear" w:color="000000" w:fill="FFFFFF"/>
            <w:noWrap/>
            <w:vAlign w:val="bottom"/>
          </w:tcPr>
          <w:p w14:paraId="4E8958EE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163" w:type="dxa"/>
            <w:gridSpan w:val="3"/>
            <w:shd w:val="clear" w:color="000000" w:fill="FFFFFF"/>
            <w:noWrap/>
            <w:vAlign w:val="bottom"/>
          </w:tcPr>
          <w:p w14:paraId="06258E70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69D60858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530B17DF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511" w:type="dxa"/>
            <w:gridSpan w:val="5"/>
            <w:shd w:val="clear" w:color="000000" w:fill="FFFFFF"/>
            <w:noWrap/>
            <w:vAlign w:val="bottom"/>
          </w:tcPr>
          <w:p w14:paraId="6B9FA22C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</w:tr>
      <w:tr w:rsidR="00EC0E1F" w:rsidRPr="00EC3BE6" w14:paraId="0684D7E1" w14:textId="77777777" w:rsidTr="00EC0E1F">
        <w:trPr>
          <w:trHeight w:val="193"/>
        </w:trPr>
        <w:tc>
          <w:tcPr>
            <w:tcW w:w="206" w:type="dxa"/>
            <w:shd w:val="clear" w:color="000000" w:fill="FFFFFF"/>
            <w:noWrap/>
            <w:vAlign w:val="bottom"/>
          </w:tcPr>
          <w:p w14:paraId="0F59D3BA" w14:textId="77777777" w:rsidR="00EC0E1F" w:rsidRPr="00EC3BE6" w:rsidRDefault="00EC0E1F" w:rsidP="00C816FB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282" w:type="dxa"/>
            <w:gridSpan w:val="30"/>
            <w:shd w:val="clear" w:color="000000" w:fill="FFFFFF"/>
            <w:noWrap/>
            <w:vAlign w:val="bottom"/>
          </w:tcPr>
          <w:p w14:paraId="041C4105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Pagamento:</w:t>
            </w:r>
          </w:p>
        </w:tc>
        <w:tc>
          <w:tcPr>
            <w:tcW w:w="3570" w:type="dxa"/>
            <w:gridSpan w:val="63"/>
            <w:shd w:val="clear" w:color="000000" w:fill="FFFFFF"/>
            <w:noWrap/>
            <w:vAlign w:val="bottom"/>
          </w:tcPr>
          <w:p w14:paraId="4AF70401" w14:textId="5097B9E5" w:rsidR="00EC0E1F" w:rsidRPr="00EC3BE6" w:rsidRDefault="00EC0E1F" w:rsidP="00EC0E1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Vencimento:</w:t>
            </w: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maio</w:t>
            </w:r>
            <w:r w:rsidRPr="00EC3BE6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 xml:space="preserve"> a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julho</w:t>
            </w:r>
          </w:p>
        </w:tc>
        <w:tc>
          <w:tcPr>
            <w:tcW w:w="224" w:type="dxa"/>
            <w:gridSpan w:val="5"/>
            <w:shd w:val="clear" w:color="auto" w:fill="FFFFFF"/>
            <w:noWrap/>
            <w:vAlign w:val="center"/>
          </w:tcPr>
          <w:p w14:paraId="01617422" w14:textId="77777777" w:rsidR="00EC0E1F" w:rsidRPr="00EC3BE6" w:rsidRDefault="00EC0E1F" w:rsidP="00C816FB">
            <w:pPr>
              <w:spacing w:after="0" w:line="240" w:lineRule="auto"/>
              <w:ind w:left="98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55" w:type="dxa"/>
            <w:gridSpan w:val="5"/>
            <w:shd w:val="clear" w:color="auto" w:fill="auto"/>
            <w:noWrap/>
            <w:vAlign w:val="center"/>
          </w:tcPr>
          <w:p w14:paraId="12B0E0B2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26A8C3D0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</w:tcPr>
          <w:p w14:paraId="336CDBEA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</w:tcPr>
          <w:p w14:paraId="723D7DED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906" w:type="dxa"/>
            <w:gridSpan w:val="62"/>
            <w:shd w:val="clear" w:color="000000" w:fill="FFFFFF"/>
            <w:noWrap/>
            <w:vAlign w:val="bottom"/>
          </w:tcPr>
          <w:p w14:paraId="3C14F475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83" w:type="dxa"/>
            <w:gridSpan w:val="6"/>
            <w:shd w:val="clear" w:color="auto" w:fill="auto"/>
            <w:noWrap/>
            <w:vAlign w:val="center"/>
          </w:tcPr>
          <w:p w14:paraId="0AF2F869" w14:textId="77777777" w:rsidR="00EC0E1F" w:rsidRPr="00EC3BE6" w:rsidRDefault="00EC0E1F" w:rsidP="00C8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76" w:type="dxa"/>
            <w:gridSpan w:val="4"/>
            <w:shd w:val="clear" w:color="000000" w:fill="FFFFFF"/>
            <w:noWrap/>
            <w:vAlign w:val="bottom"/>
          </w:tcPr>
          <w:p w14:paraId="263087B2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2ED2904E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5EF6D59A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588" w:type="dxa"/>
            <w:gridSpan w:val="7"/>
            <w:shd w:val="clear" w:color="000000" w:fill="FFFFFF"/>
            <w:noWrap/>
            <w:vAlign w:val="bottom"/>
          </w:tcPr>
          <w:p w14:paraId="3E6D69E9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</w:tr>
      <w:tr w:rsidR="00D370BF" w:rsidRPr="00EC3BE6" w14:paraId="61FCAC4F" w14:textId="77777777" w:rsidTr="00EC0E1F">
        <w:trPr>
          <w:trHeight w:val="112"/>
        </w:trPr>
        <w:tc>
          <w:tcPr>
            <w:tcW w:w="344" w:type="dxa"/>
            <w:gridSpan w:val="5"/>
            <w:shd w:val="clear" w:color="000000" w:fill="FFFFFF"/>
            <w:noWrap/>
            <w:vAlign w:val="bottom"/>
          </w:tcPr>
          <w:p w14:paraId="315A8A1D" w14:textId="77777777" w:rsidR="00EC0E1F" w:rsidRPr="00EC3BE6" w:rsidRDefault="00EC0E1F" w:rsidP="00C816FB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6"/>
                <w:szCs w:val="16"/>
                <w:lang w:eastAsia="pt-PT"/>
              </w:rPr>
            </w:pPr>
          </w:p>
        </w:tc>
        <w:tc>
          <w:tcPr>
            <w:tcW w:w="162" w:type="dxa"/>
            <w:gridSpan w:val="6"/>
            <w:shd w:val="clear" w:color="000000" w:fill="FFFFFF"/>
            <w:noWrap/>
            <w:vAlign w:val="bottom"/>
          </w:tcPr>
          <w:p w14:paraId="797136ED" w14:textId="77777777" w:rsidR="00EC0E1F" w:rsidRPr="00EC3BE6" w:rsidRDefault="00EC0E1F" w:rsidP="00C816FB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6"/>
                <w:szCs w:val="16"/>
                <w:lang w:eastAsia="pt-PT"/>
              </w:rPr>
            </w:pPr>
          </w:p>
        </w:tc>
        <w:tc>
          <w:tcPr>
            <w:tcW w:w="260" w:type="dxa"/>
            <w:gridSpan w:val="4"/>
            <w:shd w:val="clear" w:color="000000" w:fill="FFFFFF"/>
            <w:noWrap/>
            <w:vAlign w:val="bottom"/>
          </w:tcPr>
          <w:p w14:paraId="07550B60" w14:textId="77777777" w:rsidR="00EC0E1F" w:rsidRPr="00EC3BE6" w:rsidRDefault="00EC0E1F" w:rsidP="00C816FB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7" w:type="dxa"/>
            <w:gridSpan w:val="4"/>
            <w:shd w:val="clear" w:color="000000" w:fill="FFFFFF"/>
            <w:noWrap/>
            <w:vAlign w:val="bottom"/>
          </w:tcPr>
          <w:p w14:paraId="64A21D4B" w14:textId="77777777" w:rsidR="00EC0E1F" w:rsidRPr="00EC3BE6" w:rsidRDefault="00EC0E1F" w:rsidP="00C816FB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3A4AA1A9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</w:tcPr>
          <w:p w14:paraId="5C289AF2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04" w:type="dxa"/>
            <w:gridSpan w:val="6"/>
            <w:shd w:val="clear" w:color="000000" w:fill="FFFFFF"/>
            <w:noWrap/>
            <w:vAlign w:val="bottom"/>
          </w:tcPr>
          <w:p w14:paraId="1CCD2BDB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" w:type="dxa"/>
            <w:gridSpan w:val="4"/>
            <w:shd w:val="clear" w:color="000000" w:fill="FFFFFF"/>
            <w:noWrap/>
            <w:vAlign w:val="bottom"/>
          </w:tcPr>
          <w:p w14:paraId="0618204B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669B8568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7759CE67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55" w:type="dxa"/>
            <w:gridSpan w:val="4"/>
            <w:shd w:val="clear" w:color="000000" w:fill="FFFFFF"/>
            <w:noWrap/>
            <w:vAlign w:val="bottom"/>
          </w:tcPr>
          <w:p w14:paraId="4B504DA3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62BF48BE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5F569BC1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18A22930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5" w:type="dxa"/>
            <w:gridSpan w:val="4"/>
            <w:shd w:val="clear" w:color="000000" w:fill="FFFFFF"/>
            <w:noWrap/>
            <w:vAlign w:val="bottom"/>
          </w:tcPr>
          <w:p w14:paraId="2012C366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2" w:type="dxa"/>
            <w:gridSpan w:val="4"/>
            <w:shd w:val="clear" w:color="000000" w:fill="FFFFFF"/>
            <w:noWrap/>
            <w:vAlign w:val="bottom"/>
          </w:tcPr>
          <w:p w14:paraId="0ADED2EF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6" w:type="dxa"/>
            <w:gridSpan w:val="5"/>
            <w:shd w:val="clear" w:color="000000" w:fill="FFFFFF"/>
            <w:noWrap/>
            <w:vAlign w:val="bottom"/>
          </w:tcPr>
          <w:p w14:paraId="214EDB1D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6938BB87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407F1BA2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6753FDC6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3"/>
            <w:shd w:val="clear" w:color="000000" w:fill="FFFFFF"/>
            <w:noWrap/>
            <w:vAlign w:val="bottom"/>
          </w:tcPr>
          <w:p w14:paraId="1C3B92A9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</w:tcPr>
          <w:p w14:paraId="34762F4B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3501182E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5"/>
            <w:shd w:val="clear" w:color="000000" w:fill="FFFFFF"/>
            <w:noWrap/>
            <w:vAlign w:val="bottom"/>
          </w:tcPr>
          <w:p w14:paraId="06095E94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307DFA48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6BF75D91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0BCD7379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</w:tcPr>
          <w:p w14:paraId="63D39CBB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</w:tcPr>
          <w:p w14:paraId="48309F7B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</w:tcPr>
          <w:p w14:paraId="0C62FA98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7" w:type="dxa"/>
            <w:gridSpan w:val="5"/>
            <w:shd w:val="clear" w:color="000000" w:fill="FFFFFF"/>
            <w:noWrap/>
            <w:vAlign w:val="bottom"/>
          </w:tcPr>
          <w:p w14:paraId="4C344294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5"/>
            <w:shd w:val="clear" w:color="000000" w:fill="FFFFFF"/>
            <w:noWrap/>
            <w:vAlign w:val="bottom"/>
          </w:tcPr>
          <w:p w14:paraId="0BEB0BCC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7"/>
            <w:shd w:val="clear" w:color="000000" w:fill="FFFFFF"/>
            <w:noWrap/>
            <w:vAlign w:val="bottom"/>
          </w:tcPr>
          <w:p w14:paraId="53305764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00957FB5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934" w:type="dxa"/>
            <w:gridSpan w:val="8"/>
            <w:shd w:val="clear" w:color="000000" w:fill="FFFFFF"/>
            <w:noWrap/>
            <w:vAlign w:val="bottom"/>
          </w:tcPr>
          <w:p w14:paraId="0250F735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7728656C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5"/>
            <w:shd w:val="clear" w:color="000000" w:fill="FFFFFF"/>
            <w:noWrap/>
            <w:vAlign w:val="bottom"/>
          </w:tcPr>
          <w:p w14:paraId="63C7DC46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055A5AA6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02" w:type="dxa"/>
            <w:gridSpan w:val="6"/>
            <w:shd w:val="clear" w:color="000000" w:fill="FFFFFF"/>
            <w:noWrap/>
            <w:vAlign w:val="bottom"/>
          </w:tcPr>
          <w:p w14:paraId="76545763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1CA95CF0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285F334A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</w:tcPr>
          <w:p w14:paraId="673F5806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0420DC96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gridSpan w:val="5"/>
            <w:shd w:val="clear" w:color="000000" w:fill="FFFFFF"/>
            <w:noWrap/>
            <w:vAlign w:val="bottom"/>
          </w:tcPr>
          <w:p w14:paraId="7BBB2A60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63" w:type="dxa"/>
            <w:gridSpan w:val="3"/>
            <w:shd w:val="clear" w:color="000000" w:fill="FFFFFF"/>
            <w:noWrap/>
            <w:vAlign w:val="bottom"/>
          </w:tcPr>
          <w:p w14:paraId="56559471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2C2C9EB9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46D1F9B8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588" w:type="dxa"/>
            <w:gridSpan w:val="7"/>
            <w:shd w:val="clear" w:color="000000" w:fill="FFFFFF"/>
            <w:noWrap/>
            <w:vAlign w:val="bottom"/>
          </w:tcPr>
          <w:p w14:paraId="0065F1DF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</w:tr>
      <w:tr w:rsidR="00EC0E1F" w:rsidRPr="00EC3BE6" w14:paraId="2B79FA34" w14:textId="77777777" w:rsidTr="00EC0E1F">
        <w:trPr>
          <w:trHeight w:val="244"/>
        </w:trPr>
        <w:tc>
          <w:tcPr>
            <w:tcW w:w="1373" w:type="dxa"/>
            <w:gridSpan w:val="28"/>
            <w:shd w:val="clear" w:color="000000" w:fill="FFFFFF"/>
            <w:noWrap/>
            <w:vAlign w:val="center"/>
            <w:hideMark/>
          </w:tcPr>
          <w:p w14:paraId="356B4AA9" w14:textId="77777777" w:rsidR="00EC0E1F" w:rsidRPr="00EC3BE6" w:rsidRDefault="00EC0E1F" w:rsidP="00C816FB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permStart w:id="728695498" w:edGrp="everyone" w:colFirst="5" w:colLast="5"/>
            <w:permStart w:id="487095555" w:edGrp="everyone" w:colFirst="3" w:colLast="3"/>
            <w:permStart w:id="1280931305" w:edGrp="everyone" w:colFirst="1" w:colLast="1"/>
            <w:r w:rsidRPr="00EC3BE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 xml:space="preserve"> Assinatura:</w:t>
            </w:r>
          </w:p>
        </w:tc>
        <w:tc>
          <w:tcPr>
            <w:tcW w:w="4621" w:type="dxa"/>
            <w:gridSpan w:val="81"/>
            <w:shd w:val="clear" w:color="000000" w:fill="D9D9D9"/>
            <w:noWrap/>
            <w:vAlign w:val="center"/>
            <w:hideMark/>
          </w:tcPr>
          <w:p w14:paraId="701C1633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049" w:type="dxa"/>
            <w:gridSpan w:val="24"/>
            <w:shd w:val="clear" w:color="000000" w:fill="FFFFFF"/>
            <w:noWrap/>
            <w:vAlign w:val="center"/>
            <w:hideMark/>
          </w:tcPr>
          <w:p w14:paraId="008C9672" w14:textId="77777777" w:rsidR="00EC0E1F" w:rsidRPr="00EC3BE6" w:rsidRDefault="00EC0E1F" w:rsidP="00C816FB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Contacto:</w:t>
            </w:r>
          </w:p>
        </w:tc>
        <w:tc>
          <w:tcPr>
            <w:tcW w:w="2324" w:type="dxa"/>
            <w:gridSpan w:val="28"/>
            <w:shd w:val="clear" w:color="000000" w:fill="D9D9D9"/>
            <w:noWrap/>
            <w:vAlign w:val="center"/>
            <w:hideMark/>
          </w:tcPr>
          <w:p w14:paraId="2C7446E4" w14:textId="77777777" w:rsidR="00EC0E1F" w:rsidRPr="00EC3BE6" w:rsidRDefault="00EC0E1F" w:rsidP="00C8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873" w:type="dxa"/>
            <w:gridSpan w:val="19"/>
            <w:shd w:val="clear" w:color="000000" w:fill="FFFFFF"/>
            <w:noWrap/>
            <w:vAlign w:val="center"/>
            <w:hideMark/>
          </w:tcPr>
          <w:p w14:paraId="03D06A81" w14:textId="77777777" w:rsidR="00EC0E1F" w:rsidRPr="00EC3BE6" w:rsidRDefault="00EC0E1F" w:rsidP="00C81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EC3BE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 xml:space="preserve">     Data:</w:t>
            </w:r>
          </w:p>
        </w:tc>
        <w:tc>
          <w:tcPr>
            <w:tcW w:w="1312" w:type="dxa"/>
            <w:gridSpan w:val="21"/>
            <w:shd w:val="clear" w:color="000000" w:fill="D9D9D9"/>
            <w:noWrap/>
            <w:vAlign w:val="center"/>
            <w:hideMark/>
          </w:tcPr>
          <w:p w14:paraId="6D929563" w14:textId="77777777" w:rsidR="00EC0E1F" w:rsidRPr="00EC3BE6" w:rsidRDefault="00EC0E1F" w:rsidP="00C8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</w:tr>
      <w:permEnd w:id="728695498"/>
      <w:permEnd w:id="487095555"/>
      <w:permEnd w:id="1280931305"/>
    </w:tbl>
    <w:p w14:paraId="7F81F319" w14:textId="77777777" w:rsidR="001959E2" w:rsidRPr="001959E2" w:rsidRDefault="001959E2" w:rsidP="001959E2">
      <w:pPr>
        <w:tabs>
          <w:tab w:val="left" w:pos="1470"/>
        </w:tabs>
      </w:pPr>
    </w:p>
    <w:sectPr w:rsidR="001959E2" w:rsidRPr="001959E2" w:rsidSect="00CD1348">
      <w:headerReference w:type="default" r:id="rId14"/>
      <w:footerReference w:type="default" r:id="rId15"/>
      <w:pgSz w:w="11906" w:h="16838"/>
      <w:pgMar w:top="876" w:right="1440" w:bottom="1276" w:left="1440" w:header="426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1F324" w14:textId="77777777" w:rsidR="00AC5F1D" w:rsidRDefault="00AC5F1D" w:rsidP="00AC5F1D">
      <w:pPr>
        <w:spacing w:after="0" w:line="240" w:lineRule="auto"/>
      </w:pPr>
      <w:r>
        <w:separator/>
      </w:r>
    </w:p>
  </w:endnote>
  <w:endnote w:type="continuationSeparator" w:id="0">
    <w:p w14:paraId="7F81F325" w14:textId="77777777" w:rsidR="00AC5F1D" w:rsidRDefault="00AC5F1D" w:rsidP="00AC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1F328" w14:textId="77777777" w:rsidR="00AC5F1D" w:rsidRPr="00AC5F1D" w:rsidRDefault="00AC5F1D" w:rsidP="00AC5F1D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6"/>
        <w:szCs w:val="16"/>
        <w:lang w:eastAsia="pt-PT"/>
      </w:rPr>
    </w:pPr>
    <w:r w:rsidRPr="00AC5F1D">
      <w:rPr>
        <w:rFonts w:ascii="Calibri" w:eastAsia="Calibri" w:hAnsi="Calibri" w:cs="Calibri"/>
        <w:sz w:val="16"/>
        <w:szCs w:val="16"/>
        <w:lang w:eastAsia="pt-PT"/>
      </w:rPr>
      <w:t>R. Dr. António Martins, 23, 1070-091 Lisboa</w:t>
    </w:r>
  </w:p>
  <w:p w14:paraId="7F81F329" w14:textId="77777777" w:rsidR="00AC5F1D" w:rsidRPr="00AC5F1D" w:rsidRDefault="00AC5F1D" w:rsidP="00AC5F1D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6"/>
        <w:szCs w:val="16"/>
        <w:lang w:eastAsia="pt-PT"/>
      </w:rPr>
    </w:pPr>
    <w:r w:rsidRPr="00AC5F1D">
      <w:rPr>
        <w:rFonts w:ascii="Calibri" w:eastAsia="Calibri" w:hAnsi="Calibri" w:cs="Calibri"/>
        <w:sz w:val="16"/>
        <w:szCs w:val="16"/>
        <w:lang w:eastAsia="pt-PT"/>
      </w:rPr>
      <w:t xml:space="preserve">Tlf. 213 513 110 </w:t>
    </w:r>
    <w:r w:rsidRPr="00AC5F1D">
      <w:rPr>
        <w:rFonts w:ascii="Calibri" w:eastAsia="Times New Roman" w:hAnsi="Calibri" w:cs="Calibri"/>
        <w:noProof/>
        <w:sz w:val="16"/>
        <w:szCs w:val="16"/>
        <w:lang w:eastAsia="pt-PT"/>
      </w:rPr>
      <w:t xml:space="preserve">| Tlm. 931 103 994 | </w:t>
    </w:r>
    <w:r w:rsidRPr="00AC5F1D">
      <w:rPr>
        <w:rFonts w:ascii="Calibri" w:eastAsia="Calibri" w:hAnsi="Calibri" w:cs="Calibri"/>
        <w:sz w:val="16"/>
        <w:szCs w:val="16"/>
        <w:lang w:eastAsia="pt-PT"/>
      </w:rPr>
      <w:t>Fax 213 513 118</w:t>
    </w:r>
  </w:p>
  <w:p w14:paraId="7F81F32A" w14:textId="77777777" w:rsidR="00AC5F1D" w:rsidRPr="00AC5F1D" w:rsidRDefault="00AC5F1D" w:rsidP="00AC5F1D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6"/>
        <w:szCs w:val="16"/>
        <w:lang w:eastAsia="pt-PT"/>
      </w:rPr>
    </w:pPr>
    <w:r w:rsidRPr="00AC5F1D">
      <w:rPr>
        <w:rFonts w:ascii="Calibri" w:eastAsia="Calibri" w:hAnsi="Calibri" w:cs="Calibri"/>
        <w:sz w:val="16"/>
        <w:szCs w:val="16"/>
        <w:lang w:eastAsia="pt-PT"/>
      </w:rPr>
      <w:t xml:space="preserve">E-mail: </w:t>
    </w:r>
    <w:hyperlink r:id="rId1" w:history="1">
      <w:r w:rsidRPr="00AC5F1D">
        <w:rPr>
          <w:rFonts w:ascii="Calibri" w:eastAsia="Calibri" w:hAnsi="Calibri" w:cs="Calibri"/>
          <w:color w:val="0000FF"/>
          <w:sz w:val="16"/>
          <w:szCs w:val="16"/>
          <w:u w:val="single"/>
          <w:lang w:eastAsia="pt-PT"/>
        </w:rPr>
        <w:t>grupo.desportivo@fidelidade.pt</w:t>
      </w:r>
    </w:hyperlink>
  </w:p>
  <w:p w14:paraId="7F81F32B" w14:textId="77777777" w:rsidR="00684BC6" w:rsidRPr="00AC5F1D" w:rsidRDefault="00AC5F1D" w:rsidP="00AC5F1D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6"/>
        <w:szCs w:val="16"/>
        <w:lang w:eastAsia="pt-PT"/>
      </w:rPr>
    </w:pPr>
    <w:r w:rsidRPr="00AC5F1D">
      <w:rPr>
        <w:rFonts w:ascii="Calibri" w:eastAsia="Calibri" w:hAnsi="Calibri" w:cs="Calibri"/>
        <w:sz w:val="16"/>
        <w:szCs w:val="16"/>
        <w:lang w:eastAsia="pt-PT"/>
      </w:rPr>
      <w:t>www.gdc.fidelidade.pt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1F322" w14:textId="77777777" w:rsidR="00AC5F1D" w:rsidRDefault="00AC5F1D" w:rsidP="00AC5F1D">
      <w:pPr>
        <w:spacing w:after="0" w:line="240" w:lineRule="auto"/>
      </w:pPr>
      <w:r>
        <w:separator/>
      </w:r>
    </w:p>
  </w:footnote>
  <w:footnote w:type="continuationSeparator" w:id="0">
    <w:p w14:paraId="7F81F323" w14:textId="77777777" w:rsidR="00AC5F1D" w:rsidRDefault="00AC5F1D" w:rsidP="00AC5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1F326" w14:textId="77777777" w:rsidR="005B7207" w:rsidRPr="00CD1348" w:rsidRDefault="0073557E" w:rsidP="0073557E">
    <w:pPr>
      <w:pStyle w:val="Header"/>
      <w:tabs>
        <w:tab w:val="left" w:pos="284"/>
        <w:tab w:val="left" w:pos="1410"/>
        <w:tab w:val="center" w:pos="5103"/>
      </w:tabs>
      <w:rPr>
        <w:rFonts w:ascii="Calibri" w:hAnsi="Calibri" w:cs="Calibri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F81F32C" wp14:editId="7F81F32D">
          <wp:simplePos x="0" y="0"/>
          <wp:positionH relativeFrom="column">
            <wp:posOffset>5572125</wp:posOffset>
          </wp:positionH>
          <wp:positionV relativeFrom="paragraph">
            <wp:posOffset>5715</wp:posOffset>
          </wp:positionV>
          <wp:extent cx="433070" cy="259080"/>
          <wp:effectExtent l="0" t="0" r="5080" b="7620"/>
          <wp:wrapNone/>
          <wp:docPr id="5" name="Picture 5" descr="Description: http://intranetfidelidade/companhia/anossafidelidade/PublishingImages/assinatura%20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escription: http://intranetfidelidade/companhia/anossafidelidade/PublishingImages/assinatura%20email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F81F32E" wp14:editId="7F81F32F">
          <wp:simplePos x="0" y="0"/>
          <wp:positionH relativeFrom="column">
            <wp:posOffset>-273050</wp:posOffset>
          </wp:positionH>
          <wp:positionV relativeFrom="paragraph">
            <wp:posOffset>15240</wp:posOffset>
          </wp:positionV>
          <wp:extent cx="274320" cy="3238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004D">
      <w:rPr>
        <w:rFonts w:ascii="Calibri" w:hAnsi="Calibri" w:cs="Calibri"/>
        <w:b/>
      </w:rPr>
      <w:tab/>
    </w:r>
    <w:r w:rsidR="0026004D">
      <w:rPr>
        <w:rFonts w:ascii="Calibri" w:hAnsi="Calibri" w:cs="Calibri"/>
        <w:b/>
      </w:rPr>
      <w:tab/>
    </w:r>
    <w:r w:rsidR="0026004D">
      <w:rPr>
        <w:rFonts w:ascii="Calibri" w:hAnsi="Calibri" w:cs="Calibri"/>
        <w:b/>
      </w:rPr>
      <w:tab/>
    </w:r>
    <w:r w:rsidR="0026004D" w:rsidRPr="00CD1348">
      <w:rPr>
        <w:rFonts w:ascii="Calibri" w:hAnsi="Calibri" w:cs="Calibri"/>
        <w:b/>
        <w:sz w:val="22"/>
        <w:szCs w:val="22"/>
      </w:rPr>
      <w:t>Grupo Desportivo e Cultural</w:t>
    </w:r>
    <w:r>
      <w:rPr>
        <w:rFonts w:ascii="Calibri" w:hAnsi="Calibri" w:cs="Calibri"/>
        <w:b/>
        <w:sz w:val="22"/>
        <w:szCs w:val="22"/>
      </w:rPr>
      <w:t xml:space="preserve"> </w:t>
    </w:r>
    <w:r w:rsidR="0026004D" w:rsidRPr="00CD1348">
      <w:rPr>
        <w:rFonts w:ascii="Calibri" w:hAnsi="Calibri" w:cs="Calibri"/>
        <w:b/>
        <w:sz w:val="22"/>
        <w:szCs w:val="22"/>
      </w:rPr>
      <w:t>Fidelidade</w:t>
    </w:r>
  </w:p>
  <w:p w14:paraId="7F81F327" w14:textId="77777777" w:rsidR="00CA1AE7" w:rsidRDefault="00D370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WS25hsaT5ufVGgDPNZoZAg3UO7SQqInoKFNQliqrWDZ6T8BeVKcu9IhioSSZABmdl8557Wq0Qc1rTKAHR+/xqw==" w:salt="owb317v/ofgUp8LSXvDTYg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8C"/>
    <w:rsid w:val="00105D4E"/>
    <w:rsid w:val="00183944"/>
    <w:rsid w:val="001959E2"/>
    <w:rsid w:val="002434AF"/>
    <w:rsid w:val="00243B55"/>
    <w:rsid w:val="00251A8C"/>
    <w:rsid w:val="0026004D"/>
    <w:rsid w:val="002F581E"/>
    <w:rsid w:val="003866E8"/>
    <w:rsid w:val="003F4FA7"/>
    <w:rsid w:val="00462FCD"/>
    <w:rsid w:val="004774BA"/>
    <w:rsid w:val="00487E80"/>
    <w:rsid w:val="005475B8"/>
    <w:rsid w:val="00551E11"/>
    <w:rsid w:val="00555336"/>
    <w:rsid w:val="005805E4"/>
    <w:rsid w:val="006A5F6B"/>
    <w:rsid w:val="0073557E"/>
    <w:rsid w:val="0085501C"/>
    <w:rsid w:val="008E57B7"/>
    <w:rsid w:val="009403AC"/>
    <w:rsid w:val="009C635C"/>
    <w:rsid w:val="009E2EC2"/>
    <w:rsid w:val="00A32FB9"/>
    <w:rsid w:val="00A4405C"/>
    <w:rsid w:val="00A73D07"/>
    <w:rsid w:val="00AB13CF"/>
    <w:rsid w:val="00AC5F1D"/>
    <w:rsid w:val="00AE20B9"/>
    <w:rsid w:val="00C6094D"/>
    <w:rsid w:val="00C9389E"/>
    <w:rsid w:val="00D02952"/>
    <w:rsid w:val="00D26F5D"/>
    <w:rsid w:val="00D370BF"/>
    <w:rsid w:val="00D93814"/>
    <w:rsid w:val="00E017DE"/>
    <w:rsid w:val="00EA2A26"/>
    <w:rsid w:val="00EC0E1F"/>
    <w:rsid w:val="00F6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F81F199"/>
  <w15:docId w15:val="{FEFC7EF2-6079-4F0A-9A5D-D61D90A2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A8C"/>
    <w:pPr>
      <w:tabs>
        <w:tab w:val="center" w:pos="4513"/>
        <w:tab w:val="right" w:pos="902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PT"/>
    </w:rPr>
  </w:style>
  <w:style w:type="character" w:customStyle="1" w:styleId="HeaderChar">
    <w:name w:val="Header Char"/>
    <w:basedOn w:val="DefaultParagraphFont"/>
    <w:link w:val="Header"/>
    <w:uiPriority w:val="99"/>
    <w:rsid w:val="00251A8C"/>
    <w:rPr>
      <w:rFonts w:ascii="Times New Roman" w:eastAsia="Calibri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nhideWhenUsed/>
    <w:rsid w:val="00251A8C"/>
    <w:pPr>
      <w:tabs>
        <w:tab w:val="center" w:pos="4513"/>
        <w:tab w:val="right" w:pos="902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PT"/>
    </w:rPr>
  </w:style>
  <w:style w:type="character" w:customStyle="1" w:styleId="FooterChar">
    <w:name w:val="Footer Char"/>
    <w:basedOn w:val="DefaultParagraphFont"/>
    <w:link w:val="Footer"/>
    <w:rsid w:val="00251A8C"/>
    <w:rPr>
      <w:rFonts w:ascii="Times New Roman" w:eastAsia="Calibri" w:hAnsi="Times New Roman" w:cs="Times New Roman"/>
      <w:sz w:val="24"/>
      <w:szCs w:val="24"/>
      <w:lang w:eastAsia="pt-PT"/>
    </w:rPr>
  </w:style>
  <w:style w:type="character" w:styleId="Hyperlink">
    <w:name w:val="Hyperlink"/>
    <w:uiPriority w:val="99"/>
    <w:unhideWhenUsed/>
    <w:rsid w:val="00251A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50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rupo.desportivo.reservas@fidelidade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upo.desportivo.reservas@fidelidade.p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o.desportivo@fidelidade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mage003.png@01CF160C.C293D2C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DCDocument" ma:contentTypeID="0x0101009FA2E7F2AC2B4ADEA521E2F478049D45007C3B5E59BD85984CAF8FF1394471EE82" ma:contentTypeVersion="2" ma:contentTypeDescription="Documentos do Grupo Desportivo e Cultural" ma:contentTypeScope="" ma:versionID="467bc8977c86b267a9181a7c708b62c1">
  <xsd:schema xmlns:xsd="http://www.w3.org/2001/XMLSchema" xmlns:xs="http://www.w3.org/2001/XMLSchema" xmlns:p="http://schemas.microsoft.com/office/2006/metadata/properties" xmlns:ns2="f1244648-6417-440e-9b54-7537aeeb9edf" targetNamespace="http://schemas.microsoft.com/office/2006/metadata/properties" ma:root="true" ma:fieldsID="96bfebf4982316d83ac05c22d87bfe0f" ns2:_="">
    <xsd:import namespace="f1244648-6417-440e-9b54-7537aeeb9edf"/>
    <xsd:element name="properties">
      <xsd:complexType>
        <xsd:sequence>
          <xsd:element name="documentManagement">
            <xsd:complexType>
              <xsd:all>
                <xsd:element ref="ns2:GDC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44648-6417-440e-9b54-7537aeeb9edf" elementFormDefault="qualified">
    <xsd:import namespace="http://schemas.microsoft.com/office/2006/documentManagement/types"/>
    <xsd:import namespace="http://schemas.microsoft.com/office/infopath/2007/PartnerControls"/>
    <xsd:element name="GDCHideDocument" ma:index="8" nillable="true" ma:displayName="GDCHideDocument" ma:internalName="GDCHid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HideDocument xmlns="f1244648-6417-440e-9b54-7537aeeb9edf">true</GDCHide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DF2DE-BACD-449E-BC1B-462C51780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4D6B97-DD59-4585-B7C2-CFA83197E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44648-6417-440e-9b54-7537aeeb9e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BD41A9-ECDF-4C68-A995-C24904C8B736}">
  <ds:schemaRefs>
    <ds:schemaRef ds:uri="http://purl.org/dc/terms/"/>
    <ds:schemaRef ds:uri="http://purl.org/dc/elements/1.1/"/>
    <ds:schemaRef ds:uri="f1244648-6417-440e-9b54-7537aeeb9edf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629DBB4-1B4A-4BA3-BA60-A2F60A73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578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Colónia do Fitas_Tempo de Aventura - Ficha de inscrição</vt:lpstr>
    </vt:vector>
  </TitlesOfParts>
  <Company>Fidelidade Mundial, S.A.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Colónia do Fitas - Tempo de Aventura - Ficha de inscrição</dc:title>
  <dc:creator>Tânia Sofia Pereira Gonçalves (GDF)</dc:creator>
  <cp:lastModifiedBy>Cristina Isabel Cortes Dias (GDF)</cp:lastModifiedBy>
  <cp:revision>4</cp:revision>
  <dcterms:created xsi:type="dcterms:W3CDTF">2019-02-13T18:47:00Z</dcterms:created>
  <dcterms:modified xsi:type="dcterms:W3CDTF">2019-02-16T11:01:00Z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0x0101009FA2E7F2AC2B4ADEA521E2F478049D45007C3B5E59BD85984CAF8FF1394471EE82</vt:lpwstr>
  </property>
</Properties>
</file>